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47"/>
        <w:gridCol w:w="1267"/>
        <w:gridCol w:w="1496"/>
        <w:gridCol w:w="3885"/>
      </w:tblGrid>
      <w:tr w:rsidR="009E4BEF" w:rsidTr="001924E1">
        <w:tc>
          <w:tcPr>
            <w:tcW w:w="1847" w:type="dxa"/>
          </w:tcPr>
          <w:p w:rsidR="00801654" w:rsidRPr="00B62EB1" w:rsidRDefault="00801654">
            <w:pPr>
              <w:rPr>
                <w:b/>
                <w:sz w:val="28"/>
                <w:szCs w:val="28"/>
              </w:rPr>
            </w:pPr>
            <w:r w:rsidRPr="00B62EB1">
              <w:rPr>
                <w:b/>
                <w:sz w:val="28"/>
                <w:szCs w:val="28"/>
              </w:rPr>
              <w:t>ACUERDO</w:t>
            </w:r>
          </w:p>
        </w:tc>
        <w:tc>
          <w:tcPr>
            <w:tcW w:w="1266" w:type="dxa"/>
          </w:tcPr>
          <w:p w:rsidR="00801654" w:rsidRPr="00B62EB1" w:rsidRDefault="00F871CA">
            <w:pPr>
              <w:rPr>
                <w:b/>
                <w:sz w:val="28"/>
                <w:szCs w:val="28"/>
              </w:rPr>
            </w:pPr>
            <w:r w:rsidRPr="00B62EB1">
              <w:rPr>
                <w:b/>
                <w:sz w:val="28"/>
                <w:szCs w:val="28"/>
              </w:rPr>
              <w:t>PUNT</w:t>
            </w:r>
            <w:r w:rsidR="00801654" w:rsidRPr="00B62EB1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496" w:type="dxa"/>
          </w:tcPr>
          <w:p w:rsidR="00801654" w:rsidRPr="00B62EB1" w:rsidRDefault="00801654">
            <w:pPr>
              <w:rPr>
                <w:b/>
                <w:sz w:val="28"/>
                <w:szCs w:val="28"/>
              </w:rPr>
            </w:pPr>
            <w:r w:rsidRPr="00B62EB1">
              <w:rPr>
                <w:b/>
                <w:sz w:val="28"/>
                <w:szCs w:val="28"/>
              </w:rPr>
              <w:t>ART. DF92/2020</w:t>
            </w:r>
          </w:p>
        </w:tc>
        <w:tc>
          <w:tcPr>
            <w:tcW w:w="3885" w:type="dxa"/>
          </w:tcPr>
          <w:p w:rsidR="00801654" w:rsidRPr="00B62EB1" w:rsidRDefault="00801654">
            <w:pPr>
              <w:rPr>
                <w:b/>
                <w:sz w:val="28"/>
                <w:szCs w:val="28"/>
              </w:rPr>
            </w:pPr>
            <w:r w:rsidRPr="00B62EB1">
              <w:rPr>
                <w:b/>
                <w:sz w:val="28"/>
                <w:szCs w:val="28"/>
              </w:rPr>
              <w:t>ADAPTACIÓN</w:t>
            </w:r>
          </w:p>
        </w:tc>
      </w:tr>
      <w:tr w:rsidR="009E4BEF" w:rsidTr="001924E1">
        <w:tc>
          <w:tcPr>
            <w:tcW w:w="1847" w:type="dxa"/>
          </w:tcPr>
          <w:p w:rsidR="00801654" w:rsidRDefault="00801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Sujetos</w:t>
            </w:r>
          </w:p>
        </w:tc>
        <w:tc>
          <w:tcPr>
            <w:tcW w:w="1267" w:type="dxa"/>
          </w:tcPr>
          <w:p w:rsidR="00801654" w:rsidRDefault="00801654" w:rsidP="00B6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2E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801654" w:rsidRDefault="00801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680C">
              <w:rPr>
                <w:sz w:val="28"/>
                <w:szCs w:val="28"/>
              </w:rPr>
              <w:t xml:space="preserve"> y 4.1</w:t>
            </w:r>
            <w:r w:rsidR="00C35FAB">
              <w:rPr>
                <w:sz w:val="28"/>
                <w:szCs w:val="28"/>
              </w:rPr>
              <w:t xml:space="preserve"> y rel (32, etc)</w:t>
            </w:r>
          </w:p>
        </w:tc>
        <w:tc>
          <w:tcPr>
            <w:tcW w:w="3885" w:type="dxa"/>
          </w:tcPr>
          <w:p w:rsidR="00801654" w:rsidRDefault="00801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Acreditación y PVS</w:t>
            </w:r>
          </w:p>
        </w:tc>
      </w:tr>
      <w:tr w:rsidR="009E4BEF" w:rsidTr="001924E1">
        <w:tc>
          <w:tcPr>
            <w:tcW w:w="1847" w:type="dxa"/>
          </w:tcPr>
          <w:p w:rsidR="00801654" w:rsidRDefault="00AA680C" w:rsidP="00AA6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Principios</w:t>
            </w:r>
          </w:p>
        </w:tc>
        <w:tc>
          <w:tcPr>
            <w:tcW w:w="1267" w:type="dxa"/>
          </w:tcPr>
          <w:p w:rsidR="00801654" w:rsidRDefault="00AA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24E1">
              <w:rPr>
                <w:sz w:val="28"/>
                <w:szCs w:val="28"/>
              </w:rPr>
              <w:t xml:space="preserve"> c) trato madur</w:t>
            </w:r>
            <w:r w:rsidR="00C35FAB">
              <w:rPr>
                <w:sz w:val="28"/>
                <w:szCs w:val="28"/>
              </w:rPr>
              <w:t>o</w:t>
            </w:r>
          </w:p>
        </w:tc>
        <w:tc>
          <w:tcPr>
            <w:tcW w:w="1495" w:type="dxa"/>
          </w:tcPr>
          <w:p w:rsidR="00801654" w:rsidRDefault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 </w:t>
            </w:r>
            <w:r w:rsidR="002173DF">
              <w:rPr>
                <w:sz w:val="28"/>
                <w:szCs w:val="28"/>
              </w:rPr>
              <w:t xml:space="preserve">b) </w:t>
            </w:r>
            <w:r>
              <w:rPr>
                <w:sz w:val="28"/>
                <w:szCs w:val="28"/>
              </w:rPr>
              <w:t>o 41</w:t>
            </w:r>
          </w:p>
        </w:tc>
        <w:tc>
          <w:tcPr>
            <w:tcW w:w="3885" w:type="dxa"/>
          </w:tcPr>
          <w:p w:rsidR="00801654" w:rsidRDefault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Incorporación</w:t>
            </w:r>
          </w:p>
        </w:tc>
      </w:tr>
      <w:tr w:rsidR="009E4BEF" w:rsidTr="001924E1">
        <w:tc>
          <w:tcPr>
            <w:tcW w:w="1847" w:type="dxa"/>
          </w:tcPr>
          <w:p w:rsidR="00801654" w:rsidRDefault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Extensión</w:t>
            </w:r>
          </w:p>
        </w:tc>
        <w:tc>
          <w:tcPr>
            <w:tcW w:w="1267" w:type="dxa"/>
          </w:tcPr>
          <w:p w:rsidR="00801654" w:rsidRDefault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801654" w:rsidRDefault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885" w:type="dxa"/>
          </w:tcPr>
          <w:p w:rsidR="00801654" w:rsidRDefault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</w:t>
            </w:r>
            <w:r w:rsidR="001924E1">
              <w:rPr>
                <w:sz w:val="28"/>
                <w:szCs w:val="28"/>
              </w:rPr>
              <w:t>/TA</w:t>
            </w:r>
          </w:p>
        </w:tc>
      </w:tr>
      <w:tr w:rsidR="009E4BEF" w:rsidTr="001924E1">
        <w:tc>
          <w:tcPr>
            <w:tcW w:w="1847" w:type="dxa"/>
          </w:tcPr>
          <w:p w:rsidR="00801654" w:rsidRDefault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Definiciones:</w:t>
            </w:r>
            <w:r w:rsidR="00302B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  <w:r w:rsidR="00302B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="00302BE4">
              <w:rPr>
                <w:sz w:val="28"/>
                <w:szCs w:val="28"/>
              </w:rPr>
              <w:t xml:space="preserve">tención </w:t>
            </w:r>
            <w:r>
              <w:rPr>
                <w:sz w:val="28"/>
                <w:szCs w:val="28"/>
              </w:rPr>
              <w:t>y</w:t>
            </w:r>
            <w:r w:rsidR="00302B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="006E0C5E">
              <w:rPr>
                <w:sz w:val="28"/>
                <w:szCs w:val="28"/>
              </w:rPr>
              <w:t>poy</w:t>
            </w:r>
            <w:r w:rsidR="00302BE4">
              <w:rPr>
                <w:sz w:val="28"/>
                <w:szCs w:val="28"/>
              </w:rPr>
              <w:t>o</w:t>
            </w:r>
          </w:p>
        </w:tc>
        <w:tc>
          <w:tcPr>
            <w:tcW w:w="1267" w:type="dxa"/>
          </w:tcPr>
          <w:p w:rsidR="00801654" w:rsidRDefault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d)</w:t>
            </w:r>
            <w:r w:rsidR="00016D12">
              <w:rPr>
                <w:sz w:val="28"/>
                <w:szCs w:val="28"/>
              </w:rPr>
              <w:t xml:space="preserve"> 19,</w:t>
            </w:r>
            <w:r w:rsidR="00774A4E">
              <w:rPr>
                <w:sz w:val="28"/>
                <w:szCs w:val="28"/>
              </w:rPr>
              <w:t xml:space="preserve"> 23, 27</w:t>
            </w:r>
            <w:r w:rsidR="00016D12">
              <w:rPr>
                <w:sz w:val="28"/>
                <w:szCs w:val="28"/>
              </w:rPr>
              <w:t>, 31</w:t>
            </w:r>
          </w:p>
        </w:tc>
        <w:tc>
          <w:tcPr>
            <w:tcW w:w="1495" w:type="dxa"/>
          </w:tcPr>
          <w:p w:rsidR="00801654" w:rsidRDefault="00BC0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I A)</w:t>
            </w:r>
            <w:r w:rsidR="0018147B">
              <w:rPr>
                <w:sz w:val="28"/>
                <w:szCs w:val="28"/>
              </w:rPr>
              <w:t>.1</w:t>
            </w:r>
            <w:r w:rsidR="001924E1">
              <w:rPr>
                <w:sz w:val="28"/>
                <w:szCs w:val="28"/>
              </w:rPr>
              <w:t xml:space="preserve"> RRFF</w:t>
            </w:r>
          </w:p>
        </w:tc>
        <w:tc>
          <w:tcPr>
            <w:tcW w:w="3885" w:type="dxa"/>
          </w:tcPr>
          <w:p w:rsidR="00801654" w:rsidRDefault="00BC0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PAICP y D Adicional para equiparaciones terminológicas</w:t>
            </w:r>
          </w:p>
        </w:tc>
      </w:tr>
      <w:tr w:rsidR="009E4BEF" w:rsidTr="001924E1">
        <w:tc>
          <w:tcPr>
            <w:tcW w:w="1847" w:type="dxa"/>
          </w:tcPr>
          <w:p w:rsidR="00302BE4" w:rsidRDefault="00C35FAB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Definiciones:</w:t>
            </w:r>
          </w:p>
          <w:p w:rsidR="00C35FAB" w:rsidRDefault="00C35FAB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302BE4">
              <w:rPr>
                <w:sz w:val="28"/>
                <w:szCs w:val="28"/>
              </w:rPr>
              <w:t xml:space="preserve">lan de </w:t>
            </w:r>
            <w:r>
              <w:rPr>
                <w:sz w:val="28"/>
                <w:szCs w:val="28"/>
              </w:rPr>
              <w:t>T</w:t>
            </w:r>
            <w:r w:rsidR="00302BE4">
              <w:rPr>
                <w:sz w:val="28"/>
                <w:szCs w:val="28"/>
              </w:rPr>
              <w:t xml:space="preserve">ransición </w:t>
            </w:r>
            <w:r>
              <w:rPr>
                <w:sz w:val="28"/>
                <w:szCs w:val="28"/>
              </w:rPr>
              <w:t>o</w:t>
            </w:r>
            <w:r w:rsidR="00302B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="00302BE4">
              <w:rPr>
                <w:sz w:val="28"/>
                <w:szCs w:val="28"/>
              </w:rPr>
              <w:t>decuación</w:t>
            </w:r>
          </w:p>
        </w:tc>
        <w:tc>
          <w:tcPr>
            <w:tcW w:w="1267" w:type="dxa"/>
          </w:tcPr>
          <w:p w:rsidR="00C35FAB" w:rsidRDefault="00C35FAB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e)</w:t>
            </w:r>
            <w:r w:rsidR="00774A4E">
              <w:rPr>
                <w:sz w:val="28"/>
                <w:szCs w:val="28"/>
              </w:rPr>
              <w:t xml:space="preserve"> y 40</w:t>
            </w:r>
          </w:p>
        </w:tc>
        <w:tc>
          <w:tcPr>
            <w:tcW w:w="1495" w:type="dxa"/>
          </w:tcPr>
          <w:p w:rsidR="00C35FAB" w:rsidRDefault="00BC09D8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III</w:t>
            </w:r>
          </w:p>
        </w:tc>
        <w:tc>
          <w:tcPr>
            <w:tcW w:w="3885" w:type="dxa"/>
          </w:tcPr>
          <w:p w:rsidR="00C35FAB" w:rsidRDefault="00BC09D8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Planificar la transición/adaptación</w:t>
            </w:r>
          </w:p>
        </w:tc>
      </w:tr>
      <w:tr w:rsidR="009E4BEF" w:rsidTr="001924E1">
        <w:tc>
          <w:tcPr>
            <w:tcW w:w="1847" w:type="dxa"/>
          </w:tcPr>
          <w:p w:rsidR="00C35FAB" w:rsidRDefault="00BC09D8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Principios</w:t>
            </w:r>
          </w:p>
        </w:tc>
        <w:tc>
          <w:tcPr>
            <w:tcW w:w="1267" w:type="dxa"/>
          </w:tcPr>
          <w:p w:rsidR="00C35FAB" w:rsidRDefault="00D570D9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c) p.2º</w:t>
            </w:r>
          </w:p>
        </w:tc>
        <w:tc>
          <w:tcPr>
            <w:tcW w:w="1495" w:type="dxa"/>
          </w:tcPr>
          <w:p w:rsidR="00C35FAB" w:rsidRDefault="00D570D9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885" w:type="dxa"/>
          </w:tcPr>
          <w:p w:rsidR="00C35FAB" w:rsidRDefault="00D570D9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Fomento de la participación (43.12)</w:t>
            </w:r>
          </w:p>
        </w:tc>
      </w:tr>
      <w:tr w:rsidR="009E4BEF" w:rsidTr="001924E1">
        <w:tc>
          <w:tcPr>
            <w:tcW w:w="1847" w:type="dxa"/>
          </w:tcPr>
          <w:p w:rsidR="00C35FAB" w:rsidRDefault="00F871CA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Inspección</w:t>
            </w:r>
          </w:p>
        </w:tc>
        <w:tc>
          <w:tcPr>
            <w:tcW w:w="1267" w:type="dxa"/>
          </w:tcPr>
          <w:p w:rsidR="00C35FAB" w:rsidRDefault="00F871CA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p.2º</w:t>
            </w:r>
            <w:r w:rsidR="001924E1">
              <w:rPr>
                <w:sz w:val="28"/>
                <w:szCs w:val="28"/>
              </w:rPr>
              <w:t xml:space="preserve"> y Sección 2ª</w:t>
            </w:r>
          </w:p>
        </w:tc>
        <w:tc>
          <w:tcPr>
            <w:tcW w:w="1495" w:type="dxa"/>
          </w:tcPr>
          <w:p w:rsidR="00C35FAB" w:rsidRDefault="00F871CA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885" w:type="dxa"/>
          </w:tcPr>
          <w:p w:rsidR="00C35FAB" w:rsidRDefault="00F871CA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Publicidad de las inspecciones/calidad</w:t>
            </w:r>
          </w:p>
        </w:tc>
      </w:tr>
      <w:tr w:rsidR="009E4BEF" w:rsidTr="001924E1">
        <w:tc>
          <w:tcPr>
            <w:tcW w:w="1847" w:type="dxa"/>
          </w:tcPr>
          <w:p w:rsidR="00C35FAB" w:rsidRDefault="00F871CA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Formación</w:t>
            </w:r>
          </w:p>
        </w:tc>
        <w:tc>
          <w:tcPr>
            <w:tcW w:w="1267" w:type="dxa"/>
          </w:tcPr>
          <w:p w:rsidR="00C35FAB" w:rsidRDefault="00F871CA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95" w:type="dxa"/>
          </w:tcPr>
          <w:p w:rsidR="00C35FAB" w:rsidRDefault="00F871CA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III</w:t>
            </w:r>
            <w:r w:rsidR="00286DC4">
              <w:rPr>
                <w:sz w:val="28"/>
                <w:szCs w:val="28"/>
              </w:rPr>
              <w:t>, 39 h) y DT 1ª p.2º</w:t>
            </w:r>
          </w:p>
        </w:tc>
        <w:tc>
          <w:tcPr>
            <w:tcW w:w="3885" w:type="dxa"/>
          </w:tcPr>
          <w:p w:rsidR="00C35FAB" w:rsidRDefault="00F871CA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Contenidos adicionales</w:t>
            </w:r>
          </w:p>
        </w:tc>
      </w:tr>
      <w:tr w:rsidR="009E4BEF" w:rsidTr="001924E1">
        <w:tc>
          <w:tcPr>
            <w:tcW w:w="1847" w:type="dxa"/>
          </w:tcPr>
          <w:p w:rsidR="00C35FAB" w:rsidRDefault="00286DC4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Contratación de personal</w:t>
            </w:r>
          </w:p>
        </w:tc>
        <w:tc>
          <w:tcPr>
            <w:tcW w:w="1267" w:type="dxa"/>
          </w:tcPr>
          <w:p w:rsidR="00C35FAB" w:rsidRDefault="00286DC4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95" w:type="dxa"/>
          </w:tcPr>
          <w:p w:rsidR="00C35FAB" w:rsidRDefault="00C35FAB" w:rsidP="00C35FAB">
            <w:pPr>
              <w:rPr>
                <w:sz w:val="28"/>
                <w:szCs w:val="28"/>
              </w:rPr>
            </w:pPr>
          </w:p>
        </w:tc>
        <w:tc>
          <w:tcPr>
            <w:tcW w:w="3885" w:type="dxa"/>
          </w:tcPr>
          <w:p w:rsidR="00C35FAB" w:rsidRDefault="00286DC4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Obligaciones nuevas</w:t>
            </w:r>
          </w:p>
          <w:p w:rsidR="001924E1" w:rsidRDefault="001924E1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-80% indefinidos</w:t>
            </w:r>
          </w:p>
          <w:p w:rsidR="001924E1" w:rsidRDefault="001924E1" w:rsidP="001924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-66% o (SAD) 50 % jornadas completas</w:t>
            </w:r>
          </w:p>
        </w:tc>
      </w:tr>
      <w:tr w:rsidR="009E4BEF" w:rsidTr="001924E1">
        <w:tc>
          <w:tcPr>
            <w:tcW w:w="1847" w:type="dxa"/>
          </w:tcPr>
          <w:p w:rsidR="00C35FAB" w:rsidRDefault="002E7EC6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Salud laboral</w:t>
            </w:r>
          </w:p>
        </w:tc>
        <w:tc>
          <w:tcPr>
            <w:tcW w:w="1267" w:type="dxa"/>
          </w:tcPr>
          <w:p w:rsidR="00C35FAB" w:rsidRDefault="002E7EC6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95" w:type="dxa"/>
          </w:tcPr>
          <w:p w:rsidR="00C35FAB" w:rsidRDefault="002E7EC6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III</w:t>
            </w:r>
            <w:r w:rsidR="001924E1">
              <w:rPr>
                <w:sz w:val="28"/>
                <w:szCs w:val="28"/>
              </w:rPr>
              <w:t xml:space="preserve"> y 39 h)</w:t>
            </w:r>
          </w:p>
        </w:tc>
        <w:tc>
          <w:tcPr>
            <w:tcW w:w="3885" w:type="dxa"/>
          </w:tcPr>
          <w:p w:rsidR="00C35FAB" w:rsidRDefault="002E7EC6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Incorporar a evaluación</w:t>
            </w:r>
          </w:p>
        </w:tc>
      </w:tr>
      <w:tr w:rsidR="009E4BEF" w:rsidTr="001924E1">
        <w:tc>
          <w:tcPr>
            <w:tcW w:w="1847" w:type="dxa"/>
          </w:tcPr>
          <w:p w:rsidR="00C35FAB" w:rsidRDefault="002E7EC6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Coordinación sociosanitaria</w:t>
            </w:r>
          </w:p>
        </w:tc>
        <w:tc>
          <w:tcPr>
            <w:tcW w:w="1267" w:type="dxa"/>
          </w:tcPr>
          <w:p w:rsidR="00C35FAB" w:rsidRDefault="002E7EC6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95" w:type="dxa"/>
          </w:tcPr>
          <w:p w:rsidR="00C35FAB" w:rsidRDefault="002E7EC6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1ª.2</w:t>
            </w:r>
          </w:p>
        </w:tc>
        <w:tc>
          <w:tcPr>
            <w:tcW w:w="3885" w:type="dxa"/>
          </w:tcPr>
          <w:p w:rsidR="00C35FAB" w:rsidRDefault="002E7EC6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Incluir organización general y para la relación de cada centro con sª sanitario</w:t>
            </w:r>
          </w:p>
        </w:tc>
      </w:tr>
      <w:tr w:rsidR="009E4BEF" w:rsidTr="001924E1">
        <w:tc>
          <w:tcPr>
            <w:tcW w:w="1847" w:type="dxa"/>
          </w:tcPr>
          <w:p w:rsidR="00C35FAB" w:rsidRDefault="001924E1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Acceso sin discriminar</w:t>
            </w:r>
          </w:p>
        </w:tc>
        <w:tc>
          <w:tcPr>
            <w:tcW w:w="1267" w:type="dxa"/>
          </w:tcPr>
          <w:p w:rsidR="00C35FAB" w:rsidRDefault="002173DF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95" w:type="dxa"/>
          </w:tcPr>
          <w:p w:rsidR="00C35FAB" w:rsidRDefault="002173DF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a)</w:t>
            </w:r>
          </w:p>
        </w:tc>
        <w:tc>
          <w:tcPr>
            <w:tcW w:w="3885" w:type="dxa"/>
          </w:tcPr>
          <w:p w:rsidR="00C35FAB" w:rsidRDefault="002173DF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Supuestos concretos</w:t>
            </w:r>
            <w:r w:rsidR="001924E1">
              <w:rPr>
                <w:sz w:val="28"/>
                <w:szCs w:val="28"/>
              </w:rPr>
              <w:t>:</w:t>
            </w:r>
          </w:p>
          <w:p w:rsidR="001924E1" w:rsidRDefault="001924E1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-Enfermedad Mental</w:t>
            </w:r>
          </w:p>
          <w:p w:rsidR="001924E1" w:rsidRDefault="001924E1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-Enfermedad transmisible</w:t>
            </w:r>
          </w:p>
          <w:p w:rsidR="001924E1" w:rsidRDefault="001924E1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-Alteraciones comportamiento</w:t>
            </w:r>
          </w:p>
        </w:tc>
      </w:tr>
      <w:tr w:rsidR="009E4BEF" w:rsidTr="001924E1">
        <w:tc>
          <w:tcPr>
            <w:tcW w:w="1847" w:type="dxa"/>
          </w:tcPr>
          <w:p w:rsidR="00C35FAB" w:rsidRDefault="002173DF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sujeciones</w:t>
            </w:r>
          </w:p>
        </w:tc>
        <w:tc>
          <w:tcPr>
            <w:tcW w:w="1267" w:type="dxa"/>
          </w:tcPr>
          <w:p w:rsidR="00C35FAB" w:rsidRDefault="00D72B25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95" w:type="dxa"/>
          </w:tcPr>
          <w:p w:rsidR="00C35FAB" w:rsidRDefault="00D72B25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m) y protocolos Anexo II</w:t>
            </w:r>
          </w:p>
        </w:tc>
        <w:tc>
          <w:tcPr>
            <w:tcW w:w="3885" w:type="dxa"/>
          </w:tcPr>
          <w:p w:rsidR="00C35FAB" w:rsidRDefault="00D72B25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Plan ya previsto en la modificación de la LFSS con </w:t>
            </w:r>
            <w:r>
              <w:rPr>
                <w:sz w:val="28"/>
                <w:szCs w:val="28"/>
              </w:rPr>
              <w:lastRenderedPageBreak/>
              <w:t>fecha límite implantación (30-6-25)</w:t>
            </w:r>
          </w:p>
        </w:tc>
      </w:tr>
      <w:tr w:rsidR="009E4BEF" w:rsidTr="001924E1">
        <w:tc>
          <w:tcPr>
            <w:tcW w:w="1847" w:type="dxa"/>
          </w:tcPr>
          <w:p w:rsidR="00C35FAB" w:rsidRDefault="00D72B25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Requisitos documentales</w:t>
            </w:r>
          </w:p>
        </w:tc>
        <w:tc>
          <w:tcPr>
            <w:tcW w:w="1267" w:type="dxa"/>
          </w:tcPr>
          <w:p w:rsidR="00C35FAB" w:rsidRDefault="00D72B25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b), d)</w:t>
            </w:r>
            <w:r w:rsidR="0018147B">
              <w:rPr>
                <w:sz w:val="28"/>
                <w:szCs w:val="28"/>
              </w:rPr>
              <w:t>, h) e i)</w:t>
            </w:r>
            <w:r w:rsidR="004976C5">
              <w:rPr>
                <w:sz w:val="28"/>
                <w:szCs w:val="28"/>
              </w:rPr>
              <w:t xml:space="preserve"> y 20 b) y 24 b)</w:t>
            </w:r>
          </w:p>
        </w:tc>
        <w:tc>
          <w:tcPr>
            <w:tcW w:w="1495" w:type="dxa"/>
          </w:tcPr>
          <w:p w:rsidR="00C35FAB" w:rsidRDefault="0018147B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II.5 y Anexo III (protocolos)</w:t>
            </w:r>
            <w:r w:rsidR="00107748">
              <w:rPr>
                <w:sz w:val="28"/>
                <w:szCs w:val="28"/>
              </w:rPr>
              <w:t>,</w:t>
            </w:r>
          </w:p>
          <w:p w:rsidR="00107748" w:rsidRDefault="00107748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40.1 a)(calidad)</w:t>
            </w:r>
          </w:p>
        </w:tc>
        <w:tc>
          <w:tcPr>
            <w:tcW w:w="3885" w:type="dxa"/>
          </w:tcPr>
          <w:p w:rsidR="00C35FAB" w:rsidRDefault="004976C5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8147B">
              <w:rPr>
                <w:sz w:val="28"/>
                <w:szCs w:val="28"/>
              </w:rPr>
              <w:t>Incorporar, carta de servicios, guía para PAICP=PPAA, compromiso de confidencialidad e información</w:t>
            </w:r>
            <w:r w:rsidR="001924E1">
              <w:rPr>
                <w:sz w:val="28"/>
                <w:szCs w:val="28"/>
              </w:rPr>
              <w:t xml:space="preserve"> (2)</w:t>
            </w:r>
          </w:p>
          <w:p w:rsidR="004976C5" w:rsidRDefault="004976C5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-Plan de atención libre de sujeciones</w:t>
            </w:r>
          </w:p>
        </w:tc>
      </w:tr>
      <w:tr w:rsidR="009E4BEF" w:rsidTr="001924E1">
        <w:tc>
          <w:tcPr>
            <w:tcW w:w="1847" w:type="dxa"/>
          </w:tcPr>
          <w:p w:rsidR="00C35FAB" w:rsidRDefault="0018147B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Ubicación residencias</w:t>
            </w:r>
          </w:p>
        </w:tc>
        <w:tc>
          <w:tcPr>
            <w:tcW w:w="1267" w:type="dxa"/>
          </w:tcPr>
          <w:p w:rsidR="00C35FAB" w:rsidRDefault="0018147B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a)</w:t>
            </w:r>
          </w:p>
        </w:tc>
        <w:tc>
          <w:tcPr>
            <w:tcW w:w="1495" w:type="dxa"/>
          </w:tcPr>
          <w:p w:rsidR="00C35FAB" w:rsidRDefault="0018147B" w:rsidP="00D5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 A.1p.4º (RR</w:t>
            </w:r>
            <w:r w:rsidR="00D508BB">
              <w:rPr>
                <w:sz w:val="28"/>
                <w:szCs w:val="28"/>
              </w:rPr>
              <w:t>MM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885" w:type="dxa"/>
          </w:tcPr>
          <w:p w:rsidR="00C35FAB" w:rsidRDefault="0018147B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 regla en suelo urbano</w:t>
            </w:r>
          </w:p>
        </w:tc>
      </w:tr>
      <w:tr w:rsidR="009E4BEF" w:rsidTr="001924E1">
        <w:tc>
          <w:tcPr>
            <w:tcW w:w="1847" w:type="dxa"/>
          </w:tcPr>
          <w:p w:rsidR="00C35FAB" w:rsidRDefault="00B62EB1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Espacios y equipamientos en residencias</w:t>
            </w:r>
            <w:r w:rsidR="00DC0747">
              <w:rPr>
                <w:sz w:val="28"/>
                <w:szCs w:val="28"/>
              </w:rPr>
              <w:t>: porcentaje de habitaciones individuales</w:t>
            </w:r>
          </w:p>
        </w:tc>
        <w:tc>
          <w:tcPr>
            <w:tcW w:w="1267" w:type="dxa"/>
          </w:tcPr>
          <w:p w:rsidR="00C35FAB" w:rsidRDefault="00B62EB1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b).1 a) y 2 c)</w:t>
            </w:r>
          </w:p>
        </w:tc>
        <w:tc>
          <w:tcPr>
            <w:tcW w:w="1495" w:type="dxa"/>
          </w:tcPr>
          <w:p w:rsidR="00C35FAB" w:rsidRDefault="00DC0747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 A)</w:t>
            </w:r>
            <w:r w:rsidR="00D508BB">
              <w:rPr>
                <w:sz w:val="28"/>
                <w:szCs w:val="28"/>
              </w:rPr>
              <w:t xml:space="preserve"> (RRMM)</w:t>
            </w:r>
            <w:r>
              <w:rPr>
                <w:sz w:val="28"/>
                <w:szCs w:val="28"/>
              </w:rPr>
              <w:t>.16</w:t>
            </w:r>
            <w:r w:rsidR="00D508BB">
              <w:rPr>
                <w:sz w:val="28"/>
                <w:szCs w:val="28"/>
              </w:rPr>
              <w:t>.1</w:t>
            </w:r>
          </w:p>
          <w:p w:rsidR="00E3614C" w:rsidRDefault="00E3614C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AII A) 4.1 b) (50%)</w:t>
            </w:r>
          </w:p>
        </w:tc>
        <w:tc>
          <w:tcPr>
            <w:tcW w:w="3885" w:type="dxa"/>
          </w:tcPr>
          <w:p w:rsidR="0043295B" w:rsidRDefault="0043295B" w:rsidP="00432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-Existentes públicas (GD/GI) antes de 2029 10%, 20% o 25% (excepciones para menos de 35)</w:t>
            </w:r>
          </w:p>
          <w:p w:rsidR="00DC0747" w:rsidRDefault="0043295B" w:rsidP="00432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5F5D">
              <w:rPr>
                <w:sz w:val="28"/>
                <w:szCs w:val="28"/>
              </w:rPr>
              <w:t>-</w:t>
            </w:r>
            <w:r w:rsidR="00DC0747">
              <w:rPr>
                <w:sz w:val="28"/>
                <w:szCs w:val="28"/>
              </w:rPr>
              <w:t>Púb</w:t>
            </w:r>
            <w:r w:rsidR="00E3614C">
              <w:rPr>
                <w:sz w:val="28"/>
                <w:szCs w:val="28"/>
              </w:rPr>
              <w:t>l</w:t>
            </w:r>
            <w:r w:rsidR="00DC0747">
              <w:rPr>
                <w:sz w:val="28"/>
                <w:szCs w:val="28"/>
              </w:rPr>
              <w:t xml:space="preserve">icas </w:t>
            </w:r>
            <w:r>
              <w:rPr>
                <w:sz w:val="28"/>
                <w:szCs w:val="28"/>
              </w:rPr>
              <w:t xml:space="preserve">y privadas </w:t>
            </w:r>
            <w:r w:rsidR="00DC0747">
              <w:rPr>
                <w:sz w:val="28"/>
                <w:szCs w:val="28"/>
              </w:rPr>
              <w:t xml:space="preserve">posteriores a </w:t>
            </w:r>
            <w:r w:rsidR="00564516">
              <w:rPr>
                <w:sz w:val="28"/>
                <w:szCs w:val="28"/>
              </w:rPr>
              <w:t>DF/</w:t>
            </w:r>
            <w:r w:rsidR="00DC0747">
              <w:rPr>
                <w:sz w:val="28"/>
                <w:szCs w:val="28"/>
              </w:rPr>
              <w:t>abril de 2023 o modificaciones bastaría reducir 80 a 65 %</w:t>
            </w:r>
            <w:r w:rsidR="007D5F5D">
              <w:rPr>
                <w:sz w:val="28"/>
                <w:szCs w:val="28"/>
              </w:rPr>
              <w:t xml:space="preserve"> y adelantar vigencia</w:t>
            </w:r>
          </w:p>
        </w:tc>
      </w:tr>
      <w:tr w:rsidR="009E4BEF" w:rsidTr="001924E1">
        <w:tc>
          <w:tcPr>
            <w:tcW w:w="1847" w:type="dxa"/>
          </w:tcPr>
          <w:p w:rsidR="00C35FAB" w:rsidRDefault="00DC0747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Unidades de convivencia</w:t>
            </w:r>
          </w:p>
        </w:tc>
        <w:tc>
          <w:tcPr>
            <w:tcW w:w="1267" w:type="dxa"/>
          </w:tcPr>
          <w:p w:rsidR="00C35FAB" w:rsidRDefault="00DC0747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b) 1 b) a d) y 5 c)</w:t>
            </w:r>
          </w:p>
        </w:tc>
        <w:tc>
          <w:tcPr>
            <w:tcW w:w="1495" w:type="dxa"/>
          </w:tcPr>
          <w:p w:rsidR="00C35FAB" w:rsidRDefault="00DC0747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</w:t>
            </w:r>
            <w:r w:rsidR="00D508BB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A).4.1 b)</w:t>
            </w:r>
          </w:p>
        </w:tc>
        <w:tc>
          <w:tcPr>
            <w:tcW w:w="3885" w:type="dxa"/>
          </w:tcPr>
          <w:p w:rsidR="007D5F5D" w:rsidRDefault="0043295B" w:rsidP="007D5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-Existentes públicas (GD/GI) antes de 2029: un 80 % en unidades con máximo 15 residentes/autorizaciones de excepciones</w:t>
            </w:r>
          </w:p>
          <w:p w:rsidR="00C35FAB" w:rsidRDefault="007D5F5D" w:rsidP="007D5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-Púbicas posteriores a </w:t>
            </w:r>
            <w:r w:rsidR="00564516">
              <w:rPr>
                <w:sz w:val="28"/>
                <w:szCs w:val="28"/>
              </w:rPr>
              <w:t>DF/</w:t>
            </w:r>
            <w:r>
              <w:rPr>
                <w:sz w:val="28"/>
                <w:szCs w:val="28"/>
              </w:rPr>
              <w:t xml:space="preserve">abril de 2023 o modificaciones aumentar 80 a 100 % </w:t>
            </w:r>
            <w:r w:rsidR="0043295B">
              <w:rPr>
                <w:sz w:val="28"/>
                <w:szCs w:val="28"/>
              </w:rPr>
              <w:t xml:space="preserve">(para de 15 a 16) </w:t>
            </w:r>
            <w:r>
              <w:rPr>
                <w:sz w:val="28"/>
                <w:szCs w:val="28"/>
              </w:rPr>
              <w:t>y adelantar vigencia</w:t>
            </w:r>
          </w:p>
        </w:tc>
      </w:tr>
      <w:tr w:rsidR="009E4BEF" w:rsidTr="001924E1">
        <w:tc>
          <w:tcPr>
            <w:tcW w:w="1847" w:type="dxa"/>
          </w:tcPr>
          <w:p w:rsidR="00C35FAB" w:rsidRDefault="00DC0747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Conexión gratuita a internet</w:t>
            </w:r>
          </w:p>
        </w:tc>
        <w:tc>
          <w:tcPr>
            <w:tcW w:w="1267" w:type="dxa"/>
          </w:tcPr>
          <w:p w:rsidR="00C35FAB" w:rsidRDefault="007D5F5D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b) 1.e)</w:t>
            </w:r>
          </w:p>
        </w:tc>
        <w:tc>
          <w:tcPr>
            <w:tcW w:w="1495" w:type="dxa"/>
          </w:tcPr>
          <w:p w:rsidR="00C35FAB" w:rsidRDefault="00D508BB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II A).4.1 b</w:t>
            </w:r>
          </w:p>
        </w:tc>
        <w:tc>
          <w:tcPr>
            <w:tcW w:w="3885" w:type="dxa"/>
          </w:tcPr>
          <w:p w:rsidR="00C35FAB" w:rsidRDefault="00DC0747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Incorporar</w:t>
            </w:r>
            <w:r w:rsidR="0043295B">
              <w:rPr>
                <w:sz w:val="28"/>
                <w:szCs w:val="28"/>
              </w:rPr>
              <w:t xml:space="preserve"> gratuidad</w:t>
            </w:r>
          </w:p>
        </w:tc>
      </w:tr>
      <w:tr w:rsidR="009E4BEF" w:rsidTr="001924E1">
        <w:tc>
          <w:tcPr>
            <w:tcW w:w="1847" w:type="dxa"/>
          </w:tcPr>
          <w:p w:rsidR="00C35FAB" w:rsidRDefault="00D508BB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Máximo y mínimo</w:t>
            </w:r>
            <w:r w:rsidR="0043295B">
              <w:rPr>
                <w:sz w:val="28"/>
                <w:szCs w:val="28"/>
              </w:rPr>
              <w:t xml:space="preserve"> (voluntario)</w:t>
            </w:r>
            <w:r>
              <w:rPr>
                <w:sz w:val="28"/>
                <w:szCs w:val="28"/>
              </w:rPr>
              <w:t xml:space="preserve"> de plazas</w:t>
            </w:r>
          </w:p>
        </w:tc>
        <w:tc>
          <w:tcPr>
            <w:tcW w:w="1267" w:type="dxa"/>
          </w:tcPr>
          <w:p w:rsidR="00C35FAB" w:rsidRDefault="00D508BB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 a)</w:t>
            </w:r>
          </w:p>
        </w:tc>
        <w:tc>
          <w:tcPr>
            <w:tcW w:w="1495" w:type="dxa"/>
          </w:tcPr>
          <w:p w:rsidR="00C35FAB" w:rsidRDefault="00D508BB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 A) RRMM.16</w:t>
            </w:r>
          </w:p>
        </w:tc>
        <w:tc>
          <w:tcPr>
            <w:tcW w:w="3885" w:type="dxa"/>
          </w:tcPr>
          <w:p w:rsidR="00C35FAB" w:rsidRDefault="0043295B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 licitar o sin licencia posteriores a abril de 2023: De 130 a 75, 90 o 120 (mayores) y de 70 a 50 (discapacidad)</w:t>
            </w:r>
          </w:p>
        </w:tc>
      </w:tr>
      <w:tr w:rsidR="009E4BEF" w:rsidTr="001924E1">
        <w:tc>
          <w:tcPr>
            <w:tcW w:w="1847" w:type="dxa"/>
          </w:tcPr>
          <w:p w:rsidR="00C35FAB" w:rsidRDefault="00BA0616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Requisitos dirección de residencias ya ocupadas</w:t>
            </w:r>
          </w:p>
        </w:tc>
        <w:tc>
          <w:tcPr>
            <w:tcW w:w="1267" w:type="dxa"/>
          </w:tcPr>
          <w:p w:rsidR="00C35FAB" w:rsidRDefault="00BA0616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b)</w:t>
            </w:r>
          </w:p>
        </w:tc>
        <w:tc>
          <w:tcPr>
            <w:tcW w:w="1495" w:type="dxa"/>
          </w:tcPr>
          <w:p w:rsidR="00C35FAB" w:rsidRDefault="00BA0616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 1ª</w:t>
            </w:r>
            <w:r w:rsidR="00B449A0">
              <w:rPr>
                <w:sz w:val="28"/>
                <w:szCs w:val="28"/>
              </w:rPr>
              <w:t xml:space="preserve"> y Anexo IIA) 5b)</w:t>
            </w:r>
          </w:p>
        </w:tc>
        <w:tc>
          <w:tcPr>
            <w:tcW w:w="3885" w:type="dxa"/>
          </w:tcPr>
          <w:p w:rsidR="00C35FAB" w:rsidRDefault="00BA0616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Exigen titulación de grado en todo caso y experiencia de 5 y no 3 años si falta la especializada</w:t>
            </w:r>
          </w:p>
        </w:tc>
      </w:tr>
      <w:tr w:rsidR="009E4BEF" w:rsidTr="001924E1">
        <w:tc>
          <w:tcPr>
            <w:tcW w:w="1847" w:type="dxa"/>
          </w:tcPr>
          <w:p w:rsidR="00C35FAB" w:rsidRDefault="00BA0616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Ratios personal Ad1N residencias</w:t>
            </w:r>
          </w:p>
        </w:tc>
        <w:tc>
          <w:tcPr>
            <w:tcW w:w="1267" w:type="dxa"/>
          </w:tcPr>
          <w:p w:rsidR="00C35FAB" w:rsidRDefault="00BA0616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c)</w:t>
            </w:r>
          </w:p>
        </w:tc>
        <w:tc>
          <w:tcPr>
            <w:tcW w:w="1495" w:type="dxa"/>
          </w:tcPr>
          <w:p w:rsidR="00C35FAB" w:rsidRDefault="00BA0616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II A) 5 a)</w:t>
            </w:r>
            <w:r w:rsidR="00C42985">
              <w:rPr>
                <w:sz w:val="28"/>
                <w:szCs w:val="28"/>
              </w:rPr>
              <w:t xml:space="preserve"> y ratio</w:t>
            </w:r>
            <w:r w:rsidR="00860C96">
              <w:rPr>
                <w:sz w:val="28"/>
                <w:szCs w:val="28"/>
              </w:rPr>
              <w:t xml:space="preserve"> AD</w:t>
            </w:r>
          </w:p>
        </w:tc>
        <w:tc>
          <w:tcPr>
            <w:tcW w:w="3885" w:type="dxa"/>
          </w:tcPr>
          <w:p w:rsidR="00BA0616" w:rsidRDefault="00BA0616" w:rsidP="00BA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0616">
              <w:rPr>
                <w:sz w:val="28"/>
                <w:szCs w:val="28"/>
              </w:rPr>
              <w:t>Ratio calculada exigiendo 80 % ocupación</w:t>
            </w:r>
            <w:r>
              <w:rPr>
                <w:sz w:val="28"/>
                <w:szCs w:val="28"/>
              </w:rPr>
              <w:t>.</w:t>
            </w:r>
          </w:p>
          <w:p w:rsidR="00BA0616" w:rsidRDefault="00BA0616" w:rsidP="00BA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449A0">
              <w:rPr>
                <w:sz w:val="28"/>
                <w:szCs w:val="28"/>
              </w:rPr>
              <w:t>En dependientes s</w:t>
            </w:r>
            <w:r w:rsidR="00C42985">
              <w:rPr>
                <w:sz w:val="28"/>
                <w:szCs w:val="28"/>
              </w:rPr>
              <w:t>ube de 0,29 a 0,31 en 2023 y a razón de 0,02 hasta el 2029</w:t>
            </w:r>
          </w:p>
          <w:p w:rsidR="00B449A0" w:rsidRDefault="00B449A0" w:rsidP="00BA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-En discapacidad no distingue en función de dependencia</w:t>
            </w:r>
            <w:r w:rsidR="00E5545C">
              <w:rPr>
                <w:sz w:val="28"/>
                <w:szCs w:val="28"/>
              </w:rPr>
              <w:t xml:space="preserve"> (sube para no dependientes y moderados de 0,30 a 0,50 en 2023 y sube 0.01 o 0.02 hasta 0.58 en 2029)</w:t>
            </w:r>
          </w:p>
          <w:p w:rsidR="00C42985" w:rsidRPr="00BA0616" w:rsidRDefault="00C42985" w:rsidP="00BA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-Autorizables reducciones con 40 % de moderad@s (a revisar semestralmente)</w:t>
            </w:r>
            <w:r w:rsidR="00B449A0">
              <w:rPr>
                <w:sz w:val="28"/>
                <w:szCs w:val="28"/>
              </w:rPr>
              <w:t xml:space="preserve"> y no contempla no dependientes (0,09)</w:t>
            </w:r>
          </w:p>
        </w:tc>
      </w:tr>
      <w:tr w:rsidR="009E4BEF" w:rsidTr="001924E1">
        <w:tc>
          <w:tcPr>
            <w:tcW w:w="1847" w:type="dxa"/>
          </w:tcPr>
          <w:p w:rsidR="00C35FAB" w:rsidRDefault="009B4AC2" w:rsidP="009B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Ratios personal Ad2N</w:t>
            </w:r>
            <w:r w:rsidR="00860C96">
              <w:rPr>
                <w:sz w:val="28"/>
                <w:szCs w:val="28"/>
              </w:rPr>
              <w:t xml:space="preserve"> residencias</w:t>
            </w:r>
          </w:p>
        </w:tc>
        <w:tc>
          <w:tcPr>
            <w:tcW w:w="1267" w:type="dxa"/>
          </w:tcPr>
          <w:p w:rsidR="00C35FAB" w:rsidRDefault="00860C96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d)</w:t>
            </w:r>
          </w:p>
        </w:tc>
        <w:tc>
          <w:tcPr>
            <w:tcW w:w="1495" w:type="dxa"/>
          </w:tcPr>
          <w:p w:rsidR="00C35FAB" w:rsidRDefault="00860C96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II A) 5 a) y ratio de personal técnico</w:t>
            </w:r>
          </w:p>
        </w:tc>
        <w:tc>
          <w:tcPr>
            <w:tcW w:w="3885" w:type="dxa"/>
          </w:tcPr>
          <w:p w:rsidR="00860C96" w:rsidRDefault="00860C96" w:rsidP="0086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0616">
              <w:rPr>
                <w:sz w:val="28"/>
                <w:szCs w:val="28"/>
              </w:rPr>
              <w:t>Ratio calculada exigiendo 80 % ocupación</w:t>
            </w:r>
            <w:r>
              <w:rPr>
                <w:sz w:val="28"/>
                <w:szCs w:val="28"/>
              </w:rPr>
              <w:t>.</w:t>
            </w:r>
          </w:p>
          <w:p w:rsidR="00C35FAB" w:rsidRDefault="00860C96" w:rsidP="0086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-Calcula conjunta con Ad1  subir </w:t>
            </w:r>
            <w:r w:rsidR="009B4AC2">
              <w:rPr>
                <w:sz w:val="28"/>
                <w:szCs w:val="28"/>
              </w:rPr>
              <w:t xml:space="preserve">de 0,338 </w:t>
            </w:r>
            <w:r>
              <w:rPr>
                <w:sz w:val="28"/>
                <w:szCs w:val="28"/>
              </w:rPr>
              <w:t>a 0,39 en 2023 y a razón de 0,02 hasta el 2029</w:t>
            </w:r>
          </w:p>
        </w:tc>
      </w:tr>
      <w:tr w:rsidR="009E4BEF" w:rsidTr="001924E1">
        <w:tc>
          <w:tcPr>
            <w:tcW w:w="1847" w:type="dxa"/>
          </w:tcPr>
          <w:p w:rsidR="00C35FAB" w:rsidRDefault="009B4AC2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PAyAPV</w:t>
            </w:r>
          </w:p>
        </w:tc>
        <w:tc>
          <w:tcPr>
            <w:tcW w:w="1267" w:type="dxa"/>
          </w:tcPr>
          <w:p w:rsidR="00C35FAB" w:rsidRDefault="009B4AC2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a)</w:t>
            </w:r>
          </w:p>
        </w:tc>
        <w:tc>
          <w:tcPr>
            <w:tcW w:w="1495" w:type="dxa"/>
          </w:tcPr>
          <w:p w:rsidR="00C35FAB" w:rsidRDefault="009B4AC2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c) y e)</w:t>
            </w:r>
          </w:p>
          <w:p w:rsidR="004B4012" w:rsidRDefault="004B4012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 A) RRFF 4.5 y 6</w:t>
            </w:r>
          </w:p>
          <w:p w:rsidR="004B4012" w:rsidRDefault="004B4012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terminología</w:t>
            </w:r>
          </w:p>
        </w:tc>
        <w:tc>
          <w:tcPr>
            <w:tcW w:w="3885" w:type="dxa"/>
          </w:tcPr>
          <w:p w:rsidR="00C35FAB" w:rsidRDefault="009B4AC2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Procesos de despedida (independiente y adicional al protocolo general)</w:t>
            </w:r>
            <w:r w:rsidR="004B4012">
              <w:rPr>
                <w:sz w:val="28"/>
                <w:szCs w:val="28"/>
              </w:rPr>
              <w:t xml:space="preserve"> y acceso al Plan</w:t>
            </w:r>
          </w:p>
        </w:tc>
      </w:tr>
      <w:tr w:rsidR="009E4BEF" w:rsidTr="001924E1">
        <w:tc>
          <w:tcPr>
            <w:tcW w:w="1847" w:type="dxa"/>
          </w:tcPr>
          <w:p w:rsidR="00C35FAB" w:rsidRDefault="004B4012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Relación familias</w:t>
            </w:r>
          </w:p>
        </w:tc>
        <w:tc>
          <w:tcPr>
            <w:tcW w:w="1267" w:type="dxa"/>
          </w:tcPr>
          <w:p w:rsidR="00C35FAB" w:rsidRDefault="004B4012" w:rsidP="0012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b)</w:t>
            </w:r>
            <w:r w:rsidR="0012610C">
              <w:rPr>
                <w:sz w:val="28"/>
                <w:szCs w:val="28"/>
              </w:rPr>
              <w:t xml:space="preserve"> y </w:t>
            </w:r>
          </w:p>
        </w:tc>
        <w:tc>
          <w:tcPr>
            <w:tcW w:w="1495" w:type="dxa"/>
          </w:tcPr>
          <w:p w:rsidR="00C35FAB" w:rsidRDefault="00740AE9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 d) </w:t>
            </w:r>
            <w:r w:rsidR="00D34A8B">
              <w:rPr>
                <w:sz w:val="28"/>
                <w:szCs w:val="28"/>
              </w:rPr>
              <w:t>y 43.10</w:t>
            </w:r>
            <w:r>
              <w:rPr>
                <w:sz w:val="28"/>
                <w:szCs w:val="28"/>
              </w:rPr>
              <w:t xml:space="preserve"> Anexo I A) RRFF 4.1 Y Anexo III</w:t>
            </w:r>
          </w:p>
        </w:tc>
        <w:tc>
          <w:tcPr>
            <w:tcW w:w="3885" w:type="dxa"/>
          </w:tcPr>
          <w:p w:rsidR="00C35FAB" w:rsidRDefault="00740AE9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-Más canales y permanentes</w:t>
            </w:r>
          </w:p>
          <w:p w:rsidR="00740AE9" w:rsidRDefault="00740AE9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-Incidencias a informar</w:t>
            </w:r>
          </w:p>
          <w:p w:rsidR="00740AE9" w:rsidRDefault="00740AE9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-Régimen de visitas</w:t>
            </w:r>
          </w:p>
        </w:tc>
      </w:tr>
      <w:tr w:rsidR="009E4BEF" w:rsidTr="001924E1">
        <w:tc>
          <w:tcPr>
            <w:tcW w:w="1847" w:type="dxa"/>
          </w:tcPr>
          <w:p w:rsidR="00C35FAB" w:rsidRDefault="00D34A8B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Profesionales de referencia</w:t>
            </w:r>
          </w:p>
        </w:tc>
        <w:tc>
          <w:tcPr>
            <w:tcW w:w="1267" w:type="dxa"/>
          </w:tcPr>
          <w:p w:rsidR="00C35FAB" w:rsidRDefault="00D34A8B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c)</w:t>
            </w:r>
          </w:p>
        </w:tc>
        <w:tc>
          <w:tcPr>
            <w:tcW w:w="1495" w:type="dxa"/>
          </w:tcPr>
          <w:p w:rsidR="00C35FAB" w:rsidRDefault="00D34A8B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 A) RRFF 2</w:t>
            </w:r>
          </w:p>
        </w:tc>
        <w:tc>
          <w:tcPr>
            <w:tcW w:w="3885" w:type="dxa"/>
          </w:tcPr>
          <w:p w:rsidR="00C35FAB" w:rsidRDefault="00D34A8B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-Asociada en vez de preferencia AD1N</w:t>
            </w:r>
          </w:p>
          <w:p w:rsidR="00D34A8B" w:rsidRDefault="00D34A8B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-Asignación provisional hasta 1 mes</w:t>
            </w:r>
          </w:p>
        </w:tc>
      </w:tr>
      <w:tr w:rsidR="009E4BEF" w:rsidTr="001924E1">
        <w:tc>
          <w:tcPr>
            <w:tcW w:w="1847" w:type="dxa"/>
          </w:tcPr>
          <w:p w:rsidR="00C35FAB" w:rsidRDefault="00D34A8B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Órganos de participación</w:t>
            </w:r>
          </w:p>
        </w:tc>
        <w:tc>
          <w:tcPr>
            <w:tcW w:w="1267" w:type="dxa"/>
          </w:tcPr>
          <w:p w:rsidR="00C35FAB" w:rsidRDefault="00D34A8B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d)</w:t>
            </w:r>
          </w:p>
        </w:tc>
        <w:tc>
          <w:tcPr>
            <w:tcW w:w="1495" w:type="dxa"/>
          </w:tcPr>
          <w:p w:rsidR="00C35FAB" w:rsidRDefault="00D34A8B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43.1 y 3 in fine</w:t>
            </w:r>
          </w:p>
        </w:tc>
        <w:tc>
          <w:tcPr>
            <w:tcW w:w="3885" w:type="dxa"/>
          </w:tcPr>
          <w:p w:rsidR="00C35FAB" w:rsidRDefault="00D34A8B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Obligación de activar recursos para la participación de </w:t>
            </w:r>
            <w:r>
              <w:rPr>
                <w:sz w:val="28"/>
                <w:szCs w:val="28"/>
              </w:rPr>
              <w:lastRenderedPageBreak/>
              <w:t>personas con mayor necesidad de apoyo</w:t>
            </w:r>
          </w:p>
        </w:tc>
      </w:tr>
      <w:tr w:rsidR="009E4BEF" w:rsidTr="001924E1">
        <w:tc>
          <w:tcPr>
            <w:tcW w:w="1847" w:type="dxa"/>
          </w:tcPr>
          <w:p w:rsidR="00C35FAB" w:rsidRDefault="00D34A8B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Voluntades anticipadas</w:t>
            </w:r>
          </w:p>
        </w:tc>
        <w:tc>
          <w:tcPr>
            <w:tcW w:w="1267" w:type="dxa"/>
          </w:tcPr>
          <w:p w:rsidR="00C35FAB" w:rsidRDefault="00D34A8B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e) </w:t>
            </w:r>
          </w:p>
        </w:tc>
        <w:tc>
          <w:tcPr>
            <w:tcW w:w="1495" w:type="dxa"/>
          </w:tcPr>
          <w:p w:rsidR="00C35FAB" w:rsidRDefault="00D34A8B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k) y Anexo I A) RRFF 4</w:t>
            </w:r>
            <w:r w:rsidR="004976C5">
              <w:rPr>
                <w:sz w:val="28"/>
                <w:szCs w:val="28"/>
              </w:rPr>
              <w:t>.3</w:t>
            </w:r>
          </w:p>
        </w:tc>
        <w:tc>
          <w:tcPr>
            <w:tcW w:w="3885" w:type="dxa"/>
          </w:tcPr>
          <w:p w:rsidR="00C35FAB" w:rsidRDefault="004976C5" w:rsidP="00C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Informar e incorporar al PIACP o PAA</w:t>
            </w:r>
          </w:p>
        </w:tc>
      </w:tr>
      <w:tr w:rsidR="009E4BEF" w:rsidTr="001924E1">
        <w:tc>
          <w:tcPr>
            <w:tcW w:w="1847" w:type="dxa"/>
          </w:tcPr>
          <w:p w:rsidR="00564516" w:rsidRDefault="00564516" w:rsidP="00564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Emplazamiento centros de día</w:t>
            </w:r>
          </w:p>
        </w:tc>
        <w:tc>
          <w:tcPr>
            <w:tcW w:w="1267" w:type="dxa"/>
          </w:tcPr>
          <w:p w:rsidR="00564516" w:rsidRDefault="00B449A0" w:rsidP="00564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64516">
              <w:rPr>
                <w:sz w:val="28"/>
                <w:szCs w:val="28"/>
              </w:rPr>
              <w:t xml:space="preserve"> a)</w:t>
            </w:r>
          </w:p>
        </w:tc>
        <w:tc>
          <w:tcPr>
            <w:tcW w:w="1495" w:type="dxa"/>
          </w:tcPr>
          <w:p w:rsidR="00564516" w:rsidRDefault="00564516" w:rsidP="00564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 A.1p.4º (RRMM) y Anexo II B)</w:t>
            </w:r>
          </w:p>
        </w:tc>
        <w:tc>
          <w:tcPr>
            <w:tcW w:w="3885" w:type="dxa"/>
          </w:tcPr>
          <w:p w:rsidR="00564516" w:rsidRDefault="00564516" w:rsidP="00564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-Por regla en suelo urbano</w:t>
            </w:r>
          </w:p>
          <w:p w:rsidR="00564516" w:rsidRDefault="00564516" w:rsidP="00564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-Proximidad a domicilio y comunidad (medios)</w:t>
            </w:r>
          </w:p>
        </w:tc>
      </w:tr>
      <w:tr w:rsidR="009E4BEF" w:rsidTr="001924E1">
        <w:tc>
          <w:tcPr>
            <w:tcW w:w="1847" w:type="dxa"/>
          </w:tcPr>
          <w:p w:rsidR="00564516" w:rsidRDefault="00564516" w:rsidP="00564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Tamaño</w:t>
            </w:r>
            <w:r w:rsidR="009A6AF7">
              <w:rPr>
                <w:sz w:val="28"/>
                <w:szCs w:val="28"/>
              </w:rPr>
              <w:t xml:space="preserve"> CD</w:t>
            </w:r>
          </w:p>
        </w:tc>
        <w:tc>
          <w:tcPr>
            <w:tcW w:w="1267" w:type="dxa"/>
          </w:tcPr>
          <w:p w:rsidR="00564516" w:rsidRDefault="00B449A0" w:rsidP="00564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64516">
              <w:rPr>
                <w:sz w:val="28"/>
                <w:szCs w:val="28"/>
              </w:rPr>
              <w:t xml:space="preserve"> b) </w:t>
            </w:r>
          </w:p>
        </w:tc>
        <w:tc>
          <w:tcPr>
            <w:tcW w:w="1495" w:type="dxa"/>
          </w:tcPr>
          <w:p w:rsidR="00564516" w:rsidRDefault="00564516" w:rsidP="00564516">
            <w:pPr>
              <w:rPr>
                <w:sz w:val="28"/>
                <w:szCs w:val="28"/>
              </w:rPr>
            </w:pPr>
          </w:p>
        </w:tc>
        <w:tc>
          <w:tcPr>
            <w:tcW w:w="3885" w:type="dxa"/>
          </w:tcPr>
          <w:p w:rsidR="00564516" w:rsidRDefault="00564516" w:rsidP="00564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-Sin licitar o sin licencia posteriores a DF/abril de 2023 máx 50 plazas</w:t>
            </w:r>
          </w:p>
          <w:p w:rsidR="00564516" w:rsidRDefault="00564516" w:rsidP="00564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-Existentes con más de 50:Plan AP</w:t>
            </w:r>
            <w:r w:rsidR="00016D12">
              <w:rPr>
                <w:sz w:val="28"/>
                <w:szCs w:val="28"/>
              </w:rPr>
              <w:t xml:space="preserve"> (personalización)</w:t>
            </w:r>
          </w:p>
        </w:tc>
      </w:tr>
      <w:tr w:rsidR="009E4BEF" w:rsidTr="001924E1">
        <w:tc>
          <w:tcPr>
            <w:tcW w:w="1847" w:type="dxa"/>
          </w:tcPr>
          <w:p w:rsidR="00564516" w:rsidRDefault="004B161A" w:rsidP="00564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Espacios y equipamiento</w:t>
            </w:r>
            <w:r w:rsidR="009A6AF7">
              <w:rPr>
                <w:sz w:val="28"/>
                <w:szCs w:val="28"/>
              </w:rPr>
              <w:t xml:space="preserve"> CD</w:t>
            </w:r>
          </w:p>
        </w:tc>
        <w:tc>
          <w:tcPr>
            <w:tcW w:w="1267" w:type="dxa"/>
          </w:tcPr>
          <w:p w:rsidR="00564516" w:rsidRDefault="00B449A0" w:rsidP="00564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B161A">
              <w:rPr>
                <w:sz w:val="28"/>
                <w:szCs w:val="28"/>
              </w:rPr>
              <w:t xml:space="preserve"> c)</w:t>
            </w:r>
          </w:p>
        </w:tc>
        <w:tc>
          <w:tcPr>
            <w:tcW w:w="1495" w:type="dxa"/>
          </w:tcPr>
          <w:p w:rsidR="00564516" w:rsidRDefault="004B161A" w:rsidP="00564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II B).4.2</w:t>
            </w:r>
          </w:p>
        </w:tc>
        <w:tc>
          <w:tcPr>
            <w:tcW w:w="3885" w:type="dxa"/>
          </w:tcPr>
          <w:p w:rsidR="00564516" w:rsidRDefault="004B161A" w:rsidP="004B1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-Configuración modular</w:t>
            </w:r>
          </w:p>
          <w:p w:rsidR="004B161A" w:rsidRPr="004B161A" w:rsidRDefault="004B161A" w:rsidP="004B1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-Dispositivos para acceso a la Red y gratuito</w:t>
            </w:r>
          </w:p>
        </w:tc>
      </w:tr>
      <w:tr w:rsidR="009E4BEF" w:rsidTr="001924E1">
        <w:tc>
          <w:tcPr>
            <w:tcW w:w="1847" w:type="dxa"/>
          </w:tcPr>
          <w:p w:rsidR="00B449A0" w:rsidRDefault="00B449A0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Dirección</w:t>
            </w:r>
            <w:r w:rsidR="009A6AF7">
              <w:rPr>
                <w:sz w:val="28"/>
                <w:szCs w:val="28"/>
              </w:rPr>
              <w:t xml:space="preserve"> CD</w:t>
            </w:r>
          </w:p>
        </w:tc>
        <w:tc>
          <w:tcPr>
            <w:tcW w:w="1267" w:type="dxa"/>
          </w:tcPr>
          <w:p w:rsidR="00B449A0" w:rsidRDefault="00B449A0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b)</w:t>
            </w:r>
          </w:p>
        </w:tc>
        <w:tc>
          <w:tcPr>
            <w:tcW w:w="1495" w:type="dxa"/>
          </w:tcPr>
          <w:p w:rsidR="00B449A0" w:rsidRDefault="00B449A0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 1ª  y Anexo II B) 5 d)</w:t>
            </w:r>
          </w:p>
        </w:tc>
        <w:tc>
          <w:tcPr>
            <w:tcW w:w="3885" w:type="dxa"/>
          </w:tcPr>
          <w:p w:rsidR="00B449A0" w:rsidRDefault="00B449A0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Exigen titulación de grado en todo caso y experiencia de 5 y no 3 años si falta la especializada</w:t>
            </w:r>
          </w:p>
        </w:tc>
      </w:tr>
      <w:tr w:rsidR="009E4BEF" w:rsidTr="001924E1">
        <w:tc>
          <w:tcPr>
            <w:tcW w:w="1847" w:type="dxa"/>
          </w:tcPr>
          <w:p w:rsidR="00B449A0" w:rsidRDefault="00B449A0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Ratios personal Ad1N residencias</w:t>
            </w:r>
            <w:r w:rsidR="009A6AF7">
              <w:rPr>
                <w:sz w:val="28"/>
                <w:szCs w:val="28"/>
              </w:rPr>
              <w:t xml:space="preserve"> C</w:t>
            </w:r>
            <w:r w:rsidR="00E5545C">
              <w:rPr>
                <w:sz w:val="28"/>
                <w:szCs w:val="28"/>
              </w:rPr>
              <w:t>D</w:t>
            </w:r>
          </w:p>
        </w:tc>
        <w:tc>
          <w:tcPr>
            <w:tcW w:w="1267" w:type="dxa"/>
          </w:tcPr>
          <w:p w:rsidR="00B449A0" w:rsidRDefault="00B449A0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c)</w:t>
            </w:r>
          </w:p>
        </w:tc>
        <w:tc>
          <w:tcPr>
            <w:tcW w:w="1495" w:type="dxa"/>
          </w:tcPr>
          <w:p w:rsidR="00B449A0" w:rsidRDefault="00B449A0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II B) 5 a) y ratios</w:t>
            </w:r>
          </w:p>
        </w:tc>
        <w:tc>
          <w:tcPr>
            <w:tcW w:w="3885" w:type="dxa"/>
          </w:tcPr>
          <w:p w:rsidR="00B449A0" w:rsidRDefault="00B449A0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discapacidad sube de 0,15 a 0,20</w:t>
            </w:r>
          </w:p>
        </w:tc>
      </w:tr>
      <w:tr w:rsidR="009E4BEF" w:rsidTr="001924E1">
        <w:tc>
          <w:tcPr>
            <w:tcW w:w="1847" w:type="dxa"/>
          </w:tcPr>
          <w:p w:rsidR="00E5545C" w:rsidRDefault="00E5545C" w:rsidP="00E55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Ratios personal Ad2N </w:t>
            </w:r>
            <w:r w:rsidR="009A6AF7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1267" w:type="dxa"/>
          </w:tcPr>
          <w:p w:rsidR="00E5545C" w:rsidRDefault="00680C20" w:rsidP="00E55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5545C">
              <w:rPr>
                <w:sz w:val="28"/>
                <w:szCs w:val="28"/>
              </w:rPr>
              <w:t xml:space="preserve"> d)</w:t>
            </w:r>
          </w:p>
        </w:tc>
        <w:tc>
          <w:tcPr>
            <w:tcW w:w="1495" w:type="dxa"/>
          </w:tcPr>
          <w:p w:rsidR="00E5545C" w:rsidRDefault="00E5545C" w:rsidP="00E55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II B) 5 a) y ratio de personal técnico</w:t>
            </w:r>
          </w:p>
        </w:tc>
        <w:tc>
          <w:tcPr>
            <w:tcW w:w="3885" w:type="dxa"/>
          </w:tcPr>
          <w:p w:rsidR="00E5545C" w:rsidRDefault="00680C20" w:rsidP="00E55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</w:t>
            </w:r>
            <w:r w:rsidR="00E5545C">
              <w:rPr>
                <w:sz w:val="28"/>
                <w:szCs w:val="28"/>
              </w:rPr>
              <w:t>elimita funciones.</w:t>
            </w:r>
          </w:p>
          <w:p w:rsidR="00E5545C" w:rsidRDefault="00E5545C" w:rsidP="00E55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-Calcula conjunta con Ad1  subir de 0,2 a 0,25 en mayores (más en rurales) y de 0,23 a 0,3 en discapacidad</w:t>
            </w:r>
          </w:p>
        </w:tc>
      </w:tr>
      <w:tr w:rsidR="009E4BEF" w:rsidTr="001924E1">
        <w:tc>
          <w:tcPr>
            <w:tcW w:w="1847" w:type="dxa"/>
          </w:tcPr>
          <w:p w:rsidR="00B449A0" w:rsidRDefault="0012610C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Horario de Atención y apoyos</w:t>
            </w:r>
            <w:r w:rsidR="009A6AF7">
              <w:rPr>
                <w:sz w:val="28"/>
                <w:szCs w:val="28"/>
              </w:rPr>
              <w:t xml:space="preserve"> en CD</w:t>
            </w:r>
          </w:p>
        </w:tc>
        <w:tc>
          <w:tcPr>
            <w:tcW w:w="1267" w:type="dxa"/>
          </w:tcPr>
          <w:p w:rsidR="00B449A0" w:rsidRDefault="0012610C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a)</w:t>
            </w:r>
          </w:p>
        </w:tc>
        <w:tc>
          <w:tcPr>
            <w:tcW w:w="1495" w:type="dxa"/>
          </w:tcPr>
          <w:p w:rsidR="00B449A0" w:rsidRDefault="00680C20" w:rsidP="006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 A) (RRFF) 5.</w:t>
            </w:r>
            <w:r w:rsidR="0012610C">
              <w:rPr>
                <w:sz w:val="28"/>
                <w:szCs w:val="28"/>
              </w:rPr>
              <w:t>A)iv</w:t>
            </w:r>
            <w:r>
              <w:rPr>
                <w:sz w:val="28"/>
                <w:szCs w:val="28"/>
              </w:rPr>
              <w:t>) g)</w:t>
            </w:r>
            <w:r w:rsidR="0012610C">
              <w:rPr>
                <w:sz w:val="28"/>
                <w:szCs w:val="28"/>
              </w:rPr>
              <w:t xml:space="preserve"> y B)i)3º.d)</w:t>
            </w:r>
          </w:p>
        </w:tc>
        <w:tc>
          <w:tcPr>
            <w:tcW w:w="3885" w:type="dxa"/>
          </w:tcPr>
          <w:p w:rsidR="00B449A0" w:rsidRDefault="00680C20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Incorporar al contenido mínimo del contrato asi</w:t>
            </w:r>
            <w:r w:rsidR="0012610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tencial en CD</w:t>
            </w:r>
            <w:r w:rsidR="0012610C">
              <w:rPr>
                <w:sz w:val="28"/>
                <w:szCs w:val="28"/>
              </w:rPr>
              <w:t xml:space="preserve"> y/o del RRI</w:t>
            </w:r>
          </w:p>
        </w:tc>
      </w:tr>
      <w:tr w:rsidR="009E4BEF" w:rsidTr="001924E1">
        <w:tc>
          <w:tcPr>
            <w:tcW w:w="1847" w:type="dxa"/>
          </w:tcPr>
          <w:p w:rsidR="00B449A0" w:rsidRDefault="0012610C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PPAA CD: (además) comunicación a los servicios </w:t>
            </w:r>
            <w:r>
              <w:rPr>
                <w:sz w:val="28"/>
                <w:szCs w:val="28"/>
              </w:rPr>
              <w:lastRenderedPageBreak/>
              <w:t>sociales de referencia</w:t>
            </w:r>
          </w:p>
        </w:tc>
        <w:tc>
          <w:tcPr>
            <w:tcW w:w="1267" w:type="dxa"/>
          </w:tcPr>
          <w:p w:rsidR="00B449A0" w:rsidRDefault="0012610C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 b)</w:t>
            </w:r>
          </w:p>
        </w:tc>
        <w:tc>
          <w:tcPr>
            <w:tcW w:w="1495" w:type="dxa"/>
          </w:tcPr>
          <w:p w:rsidR="0012610C" w:rsidRDefault="0012610C" w:rsidP="0012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c) y e)</w:t>
            </w:r>
          </w:p>
          <w:p w:rsidR="0012610C" w:rsidRDefault="0012610C" w:rsidP="0012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 A) RRFF 4.3</w:t>
            </w:r>
          </w:p>
          <w:p w:rsidR="00B449A0" w:rsidRDefault="0012610C" w:rsidP="0012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 terminología</w:t>
            </w:r>
          </w:p>
        </w:tc>
        <w:tc>
          <w:tcPr>
            <w:tcW w:w="3885" w:type="dxa"/>
          </w:tcPr>
          <w:p w:rsidR="00B449A0" w:rsidRDefault="0012610C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Incorporar también, para CD, esta necesaria coordinación en el contenido</w:t>
            </w:r>
          </w:p>
        </w:tc>
      </w:tr>
      <w:tr w:rsidR="009E4BEF" w:rsidTr="001924E1">
        <w:tc>
          <w:tcPr>
            <w:tcW w:w="1847" w:type="dxa"/>
          </w:tcPr>
          <w:p w:rsidR="00B449A0" w:rsidRDefault="0012610C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Relación familias</w:t>
            </w:r>
            <w:r w:rsidR="009A6AF7">
              <w:rPr>
                <w:sz w:val="28"/>
                <w:szCs w:val="28"/>
              </w:rPr>
              <w:t xml:space="preserve"> en CD</w:t>
            </w:r>
          </w:p>
        </w:tc>
        <w:tc>
          <w:tcPr>
            <w:tcW w:w="1267" w:type="dxa"/>
          </w:tcPr>
          <w:p w:rsidR="00B449A0" w:rsidRDefault="0012610C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c)</w:t>
            </w:r>
          </w:p>
        </w:tc>
        <w:tc>
          <w:tcPr>
            <w:tcW w:w="1495" w:type="dxa"/>
          </w:tcPr>
          <w:p w:rsidR="00B449A0" w:rsidRDefault="0012610C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d) y 43.10 Anexo I A) RRFF 4.1 Y Anexo III</w:t>
            </w:r>
          </w:p>
        </w:tc>
        <w:tc>
          <w:tcPr>
            <w:tcW w:w="3885" w:type="dxa"/>
          </w:tcPr>
          <w:p w:rsidR="009A6AF7" w:rsidRDefault="009A6AF7" w:rsidP="009A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-Más canales, información de pautas y permanentes</w:t>
            </w:r>
          </w:p>
          <w:p w:rsidR="009A6AF7" w:rsidRDefault="009A6AF7" w:rsidP="009A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-Incidencias a informar</w:t>
            </w:r>
          </w:p>
          <w:p w:rsidR="00B449A0" w:rsidRDefault="009A6AF7" w:rsidP="009A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-Invitación para diseño y adaptación</w:t>
            </w:r>
          </w:p>
        </w:tc>
      </w:tr>
      <w:tr w:rsidR="009E4BEF" w:rsidTr="001924E1">
        <w:tc>
          <w:tcPr>
            <w:tcW w:w="1847" w:type="dxa"/>
          </w:tcPr>
          <w:p w:rsidR="00B449A0" w:rsidRDefault="009A6AF7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de referencia CD</w:t>
            </w:r>
          </w:p>
        </w:tc>
        <w:tc>
          <w:tcPr>
            <w:tcW w:w="1267" w:type="dxa"/>
          </w:tcPr>
          <w:p w:rsidR="00B449A0" w:rsidRDefault="009A6AF7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d)</w:t>
            </w:r>
          </w:p>
        </w:tc>
        <w:tc>
          <w:tcPr>
            <w:tcW w:w="1495" w:type="dxa"/>
          </w:tcPr>
          <w:p w:rsidR="00B449A0" w:rsidRDefault="009A6AF7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 A) RRFF 2</w:t>
            </w:r>
          </w:p>
        </w:tc>
        <w:tc>
          <w:tcPr>
            <w:tcW w:w="3885" w:type="dxa"/>
          </w:tcPr>
          <w:p w:rsidR="009A6AF7" w:rsidRDefault="009A6AF7" w:rsidP="009A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-Asociada en vez de preferencia AD1N</w:t>
            </w:r>
          </w:p>
          <w:p w:rsidR="00B449A0" w:rsidRDefault="009A6AF7" w:rsidP="009A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-Asignación provisional hasta 1 mes</w:t>
            </w:r>
          </w:p>
        </w:tc>
      </w:tr>
      <w:tr w:rsidR="009E4BEF" w:rsidTr="001924E1">
        <w:tc>
          <w:tcPr>
            <w:tcW w:w="1847" w:type="dxa"/>
          </w:tcPr>
          <w:p w:rsidR="00B449A0" w:rsidRDefault="009A6AF7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de sujeciones CD</w:t>
            </w:r>
          </w:p>
        </w:tc>
        <w:tc>
          <w:tcPr>
            <w:tcW w:w="1267" w:type="dxa"/>
          </w:tcPr>
          <w:p w:rsidR="00B449A0" w:rsidRDefault="009A6AF7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b)</w:t>
            </w:r>
          </w:p>
        </w:tc>
        <w:tc>
          <w:tcPr>
            <w:tcW w:w="1495" w:type="dxa"/>
          </w:tcPr>
          <w:p w:rsidR="00B449A0" w:rsidRDefault="009A6AF7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II.5 y Anexo III (protocolos</w:t>
            </w:r>
          </w:p>
        </w:tc>
        <w:tc>
          <w:tcPr>
            <w:tcW w:w="3885" w:type="dxa"/>
          </w:tcPr>
          <w:p w:rsidR="00B449A0" w:rsidRDefault="009A6AF7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Incorporarlo a los documentos obligatorios</w:t>
            </w:r>
          </w:p>
        </w:tc>
      </w:tr>
      <w:tr w:rsidR="009E4BEF" w:rsidTr="001924E1">
        <w:trPr>
          <w:trHeight w:val="3785"/>
        </w:trPr>
        <w:tc>
          <w:tcPr>
            <w:tcW w:w="1847" w:type="dxa"/>
          </w:tcPr>
          <w:p w:rsidR="00B449A0" w:rsidRDefault="00F44241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Lugar de prestación del SAD y efecto sobre el servicio</w:t>
            </w:r>
          </w:p>
        </w:tc>
        <w:tc>
          <w:tcPr>
            <w:tcW w:w="1267" w:type="dxa"/>
          </w:tcPr>
          <w:p w:rsidR="00B449A0" w:rsidRDefault="00F44241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a)</w:t>
            </w:r>
          </w:p>
        </w:tc>
        <w:tc>
          <w:tcPr>
            <w:tcW w:w="1495" w:type="dxa"/>
          </w:tcPr>
          <w:p w:rsidR="00B449A0" w:rsidRDefault="00EC0220" w:rsidP="009A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II.</w:t>
            </w:r>
            <w:r w:rsidR="00F44241">
              <w:rPr>
                <w:sz w:val="28"/>
                <w:szCs w:val="28"/>
              </w:rPr>
              <w:t xml:space="preserve"> </w:t>
            </w:r>
            <w:r w:rsidR="009A6AF7">
              <w:rPr>
                <w:sz w:val="28"/>
                <w:szCs w:val="28"/>
              </w:rPr>
              <w:t>Área 5 (Familia y Comunidad).1 DF 209/1991</w:t>
            </w:r>
            <w:r>
              <w:rPr>
                <w:sz w:val="28"/>
                <w:szCs w:val="28"/>
              </w:rPr>
              <w:t xml:space="preserve"> y Anexo I PPGG A (AP) A.6</w:t>
            </w:r>
            <w:r w:rsidR="00F44241">
              <w:rPr>
                <w:sz w:val="28"/>
                <w:szCs w:val="28"/>
              </w:rPr>
              <w:t xml:space="preserve"> DF 69/2008</w:t>
            </w:r>
          </w:p>
        </w:tc>
        <w:tc>
          <w:tcPr>
            <w:tcW w:w="3885" w:type="dxa"/>
          </w:tcPr>
          <w:p w:rsidR="00B449A0" w:rsidRDefault="00F44241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-Se añade el entorno comunitario próximo</w:t>
            </w:r>
          </w:p>
          <w:p w:rsidR="00F44241" w:rsidRDefault="00F44241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-Se incorpora al servicio contribuir a que la vivienda sea un entorno accesible y facilitador de la participación y el cuidado</w:t>
            </w:r>
          </w:p>
        </w:tc>
      </w:tr>
      <w:tr w:rsidR="009E4BEF" w:rsidTr="001924E1">
        <w:tc>
          <w:tcPr>
            <w:tcW w:w="1847" w:type="dxa"/>
          </w:tcPr>
          <w:p w:rsidR="00B449A0" w:rsidRDefault="00F44241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Ad1N SAD (a) tipología y b)ratio)</w:t>
            </w:r>
          </w:p>
        </w:tc>
        <w:tc>
          <w:tcPr>
            <w:tcW w:w="1267" w:type="dxa"/>
          </w:tcPr>
          <w:p w:rsidR="00B449A0" w:rsidRDefault="00F44241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26.1)</w:t>
            </w:r>
          </w:p>
        </w:tc>
        <w:tc>
          <w:tcPr>
            <w:tcW w:w="1495" w:type="dxa"/>
          </w:tcPr>
          <w:p w:rsidR="00B449A0" w:rsidRDefault="00F44241" w:rsidP="00F4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Sólo en AII.</w:t>
            </w:r>
            <w:r w:rsidR="009A6AF7">
              <w:rPr>
                <w:sz w:val="28"/>
                <w:szCs w:val="28"/>
              </w:rPr>
              <w:t>A.5.1 DF 209/91</w:t>
            </w:r>
            <w:r w:rsidR="00EC02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(sólo categorías)</w:t>
            </w:r>
          </w:p>
        </w:tc>
        <w:tc>
          <w:tcPr>
            <w:tcW w:w="3885" w:type="dxa"/>
          </w:tcPr>
          <w:p w:rsidR="00B449A0" w:rsidRDefault="00016D12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-Completar funciones (entor</w:t>
            </w:r>
            <w:r w:rsidR="00F44241">
              <w:rPr>
                <w:sz w:val="28"/>
                <w:szCs w:val="28"/>
              </w:rPr>
              <w:t>no/coordinación/adaptación Plan) y reserva 5 % jornada para coordinación con Ad2N</w:t>
            </w:r>
          </w:p>
          <w:p w:rsidR="00F44241" w:rsidRDefault="00F44241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-Desplazamientos</w:t>
            </w:r>
          </w:p>
          <w:p w:rsidR="00F44241" w:rsidRDefault="00F44241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-Concretar ratio en Cartera desde diciembre de 2023 (mínimo 7,20 x 1.000 horas/mes</w:t>
            </w:r>
          </w:p>
        </w:tc>
      </w:tr>
      <w:tr w:rsidR="009E4BEF" w:rsidTr="001924E1">
        <w:tc>
          <w:tcPr>
            <w:tcW w:w="1847" w:type="dxa"/>
          </w:tcPr>
          <w:p w:rsidR="00B449A0" w:rsidRDefault="00F44241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Ad2N o coordinador SAD</w:t>
            </w:r>
          </w:p>
        </w:tc>
        <w:tc>
          <w:tcPr>
            <w:tcW w:w="1267" w:type="dxa"/>
          </w:tcPr>
          <w:p w:rsidR="00B449A0" w:rsidRDefault="00F44241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26.2)</w:t>
            </w:r>
          </w:p>
        </w:tc>
        <w:tc>
          <w:tcPr>
            <w:tcW w:w="1495" w:type="dxa"/>
          </w:tcPr>
          <w:p w:rsidR="00B449A0" w:rsidRDefault="00F44241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Sólo en AII.A.5.1 DF 209/91 </w:t>
            </w:r>
            <w:r>
              <w:rPr>
                <w:sz w:val="28"/>
                <w:szCs w:val="28"/>
              </w:rPr>
              <w:lastRenderedPageBreak/>
              <w:t>(sólo categorías)</w:t>
            </w:r>
          </w:p>
        </w:tc>
        <w:tc>
          <w:tcPr>
            <w:tcW w:w="3885" w:type="dxa"/>
          </w:tcPr>
          <w:p w:rsidR="001D690F" w:rsidRDefault="001D690F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-Funciones</w:t>
            </w:r>
          </w:p>
          <w:p w:rsidR="001D690F" w:rsidRDefault="001D690F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44241">
              <w:rPr>
                <w:sz w:val="28"/>
                <w:szCs w:val="28"/>
              </w:rPr>
              <w:t>-En relación con Ad1N (3 tipos</w:t>
            </w:r>
            <w:r>
              <w:rPr>
                <w:sz w:val="28"/>
                <w:szCs w:val="28"/>
              </w:rPr>
              <w:t>)</w:t>
            </w:r>
          </w:p>
          <w:p w:rsidR="00B449A0" w:rsidRDefault="001D690F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-En relación con los servicios sociales comunitarios (3 tipos)</w:t>
            </w:r>
          </w:p>
          <w:p w:rsidR="001D690F" w:rsidRDefault="001D690F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-Frecuencia visitas al año (1/I o más)</w:t>
            </w:r>
          </w:p>
        </w:tc>
      </w:tr>
      <w:tr w:rsidR="001924E1" w:rsidTr="001924E1">
        <w:tc>
          <w:tcPr>
            <w:tcW w:w="1847" w:type="dxa"/>
          </w:tcPr>
          <w:p w:rsidR="001D690F" w:rsidRDefault="001D690F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Organización del servicio SAD</w:t>
            </w:r>
          </w:p>
          <w:p w:rsidR="001D690F" w:rsidRDefault="001D690F" w:rsidP="00B449A0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1D690F" w:rsidRDefault="001D690F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a)</w:t>
            </w:r>
          </w:p>
        </w:tc>
        <w:tc>
          <w:tcPr>
            <w:tcW w:w="1495" w:type="dxa"/>
          </w:tcPr>
          <w:p w:rsidR="001D690F" w:rsidRDefault="00012DCE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II. Área 5 (Familia y Comunidad).1 DF 209/1991 y Anexo I PPGG A (AP) A.6 DF 69/2008</w:t>
            </w:r>
          </w:p>
        </w:tc>
        <w:tc>
          <w:tcPr>
            <w:tcW w:w="3885" w:type="dxa"/>
          </w:tcPr>
          <w:p w:rsidR="001D690F" w:rsidRDefault="00012DCE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6579F">
              <w:rPr>
                <w:sz w:val="28"/>
                <w:szCs w:val="28"/>
              </w:rPr>
              <w:t>Preferencias</w:t>
            </w:r>
          </w:p>
          <w:p w:rsidR="00D6579F" w:rsidRDefault="00D6579F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-Enfoque comunitario</w:t>
            </w:r>
          </w:p>
        </w:tc>
      </w:tr>
      <w:tr w:rsidR="001924E1" w:rsidTr="001924E1">
        <w:tc>
          <w:tcPr>
            <w:tcW w:w="1847" w:type="dxa"/>
          </w:tcPr>
          <w:p w:rsidR="001D690F" w:rsidRDefault="00D6579F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PPAA</w:t>
            </w:r>
          </w:p>
        </w:tc>
        <w:tc>
          <w:tcPr>
            <w:tcW w:w="1267" w:type="dxa"/>
          </w:tcPr>
          <w:p w:rsidR="001D690F" w:rsidRDefault="00D6579F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b)</w:t>
            </w:r>
          </w:p>
        </w:tc>
        <w:tc>
          <w:tcPr>
            <w:tcW w:w="1495" w:type="dxa"/>
          </w:tcPr>
          <w:p w:rsidR="001D690F" w:rsidRDefault="00D6579F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II. Área 5 (Familia y Comunidad).1 DF 209/1991 y Anexo I PPGG A (AP) A.6 DF 69/2008</w:t>
            </w:r>
          </w:p>
        </w:tc>
        <w:tc>
          <w:tcPr>
            <w:tcW w:w="3885" w:type="dxa"/>
          </w:tcPr>
          <w:p w:rsidR="00D6579F" w:rsidRDefault="00D6579F" w:rsidP="00D65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-Preferencias</w:t>
            </w:r>
          </w:p>
          <w:p w:rsidR="001D690F" w:rsidRDefault="00D6579F" w:rsidP="00D65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-Enfoque comunitario</w:t>
            </w:r>
          </w:p>
          <w:p w:rsidR="00D6579F" w:rsidRDefault="00D6579F" w:rsidP="00D65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-Participación elaboración</w:t>
            </w:r>
          </w:p>
          <w:p w:rsidR="00D6579F" w:rsidRDefault="00D6579F" w:rsidP="00D65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-Historia de Vida</w:t>
            </w:r>
          </w:p>
          <w:p w:rsidR="00D6579F" w:rsidRDefault="00D6579F" w:rsidP="00D65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-Coordinación (HS)</w:t>
            </w:r>
          </w:p>
          <w:p w:rsidR="00D6579F" w:rsidRDefault="00D6579F" w:rsidP="00D65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-Detalle tareas</w:t>
            </w:r>
          </w:p>
        </w:tc>
      </w:tr>
      <w:tr w:rsidR="001924E1" w:rsidTr="001924E1">
        <w:tc>
          <w:tcPr>
            <w:tcW w:w="1847" w:type="dxa"/>
          </w:tcPr>
          <w:p w:rsidR="00D6579F" w:rsidRDefault="00D6579F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Póliza de seguros</w:t>
            </w:r>
          </w:p>
        </w:tc>
        <w:tc>
          <w:tcPr>
            <w:tcW w:w="1267" w:type="dxa"/>
          </w:tcPr>
          <w:p w:rsidR="00D6579F" w:rsidRDefault="00D6579F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95" w:type="dxa"/>
          </w:tcPr>
          <w:p w:rsidR="00D6579F" w:rsidRDefault="00D6579F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II. Área 5 (Familia y Comunidad).1 DF 209/1991 y Anexo I PPGG A (AP) A.6 DF 69/2008</w:t>
            </w:r>
          </w:p>
        </w:tc>
        <w:tc>
          <w:tcPr>
            <w:tcW w:w="3885" w:type="dxa"/>
          </w:tcPr>
          <w:p w:rsidR="00D6579F" w:rsidRDefault="00D6579F" w:rsidP="00D65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Incorporar su exigencia</w:t>
            </w:r>
          </w:p>
        </w:tc>
      </w:tr>
      <w:tr w:rsidR="001924E1" w:rsidTr="001924E1">
        <w:tc>
          <w:tcPr>
            <w:tcW w:w="1847" w:type="dxa"/>
          </w:tcPr>
          <w:p w:rsidR="00ED7082" w:rsidRDefault="00BF56A3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Lugar de prestación del servicio de teleasistencia (TA)</w:t>
            </w:r>
          </w:p>
        </w:tc>
        <w:tc>
          <w:tcPr>
            <w:tcW w:w="1267" w:type="dxa"/>
          </w:tcPr>
          <w:p w:rsidR="00ED7082" w:rsidRDefault="00BF56A3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a)</w:t>
            </w:r>
          </w:p>
        </w:tc>
        <w:tc>
          <w:tcPr>
            <w:tcW w:w="1495" w:type="dxa"/>
          </w:tcPr>
          <w:p w:rsidR="00ED7082" w:rsidRDefault="00BF56A3" w:rsidP="00BF5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 PPGG B (A a la D</w:t>
            </w:r>
            <w:r w:rsidR="00ED708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B.3</w:t>
            </w:r>
            <w:r w:rsidR="00ED7082">
              <w:rPr>
                <w:sz w:val="28"/>
                <w:szCs w:val="28"/>
              </w:rPr>
              <w:t xml:space="preserve"> DF 69/2008</w:t>
            </w:r>
          </w:p>
        </w:tc>
        <w:tc>
          <w:tcPr>
            <w:tcW w:w="3885" w:type="dxa"/>
          </w:tcPr>
          <w:p w:rsidR="00ED7082" w:rsidRDefault="000B5D19" w:rsidP="00D65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Incorporar poderlo prestar también en el entorno social habitual próximo al domicilio</w:t>
            </w:r>
          </w:p>
        </w:tc>
      </w:tr>
      <w:tr w:rsidR="001924E1" w:rsidTr="001924E1">
        <w:tc>
          <w:tcPr>
            <w:tcW w:w="1847" w:type="dxa"/>
          </w:tcPr>
          <w:p w:rsidR="000B5D19" w:rsidRDefault="000B5D19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Accesibilidad: de pulsadores o sistemas de alarma, cognitiva de TA</w:t>
            </w:r>
          </w:p>
        </w:tc>
        <w:tc>
          <w:tcPr>
            <w:tcW w:w="1267" w:type="dxa"/>
          </w:tcPr>
          <w:p w:rsidR="000B5D19" w:rsidRDefault="000B5D19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b.2)</w:t>
            </w:r>
          </w:p>
        </w:tc>
        <w:tc>
          <w:tcPr>
            <w:tcW w:w="1495" w:type="dxa"/>
          </w:tcPr>
          <w:p w:rsidR="000B5D19" w:rsidRDefault="000B5D19" w:rsidP="00BF5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 PPGG B (A a la D) B.3 DF 69/2008</w:t>
            </w:r>
          </w:p>
        </w:tc>
        <w:tc>
          <w:tcPr>
            <w:tcW w:w="3885" w:type="dxa"/>
          </w:tcPr>
          <w:p w:rsidR="000B5D19" w:rsidRDefault="000B5D19" w:rsidP="00D65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-Diferenciables</w:t>
            </w:r>
          </w:p>
          <w:p w:rsidR="000B5D19" w:rsidRDefault="000B5D19" w:rsidP="00D65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-Apoyos para personas con problemas de movilidad en mmss o de visión</w:t>
            </w:r>
          </w:p>
          <w:p w:rsidR="000B5D19" w:rsidRDefault="000B5D19" w:rsidP="00D65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-En la información</w:t>
            </w:r>
          </w:p>
          <w:p w:rsidR="000B5D19" w:rsidRDefault="000B5D19" w:rsidP="00D65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-Adaptabilidad</w:t>
            </w:r>
          </w:p>
          <w:p w:rsidR="000B5D19" w:rsidRDefault="000B5D19" w:rsidP="00D6579F">
            <w:pPr>
              <w:rPr>
                <w:sz w:val="28"/>
                <w:szCs w:val="28"/>
              </w:rPr>
            </w:pPr>
          </w:p>
        </w:tc>
      </w:tr>
      <w:tr w:rsidR="001924E1" w:rsidTr="001924E1">
        <w:tc>
          <w:tcPr>
            <w:tcW w:w="1847" w:type="dxa"/>
          </w:tcPr>
          <w:p w:rsidR="00A04DB8" w:rsidRDefault="00A04DB8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Centros de Atención y mantenimiento</w:t>
            </w:r>
          </w:p>
        </w:tc>
        <w:tc>
          <w:tcPr>
            <w:tcW w:w="1267" w:type="dxa"/>
          </w:tcPr>
          <w:p w:rsidR="00A04DB8" w:rsidRDefault="00A04DB8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29.b</w:t>
            </w:r>
          </w:p>
        </w:tc>
        <w:tc>
          <w:tcPr>
            <w:tcW w:w="1495" w:type="dxa"/>
          </w:tcPr>
          <w:p w:rsidR="00A04DB8" w:rsidRDefault="00A04DB8" w:rsidP="00BF56A3">
            <w:pPr>
              <w:rPr>
                <w:sz w:val="28"/>
                <w:szCs w:val="28"/>
              </w:rPr>
            </w:pPr>
          </w:p>
        </w:tc>
        <w:tc>
          <w:tcPr>
            <w:tcW w:w="3885" w:type="dxa"/>
          </w:tcPr>
          <w:p w:rsidR="00A04DB8" w:rsidRDefault="00A04DB8" w:rsidP="00D65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-Registro estructurado de información</w:t>
            </w:r>
          </w:p>
          <w:p w:rsidR="008F5BE2" w:rsidRDefault="008F5BE2" w:rsidP="00D65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-Protocolo de comunicación</w:t>
            </w:r>
          </w:p>
          <w:p w:rsidR="008F5BE2" w:rsidRDefault="008F5BE2" w:rsidP="00D65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-Conexiones/interoperabilidad y sistemas</w:t>
            </w:r>
          </w:p>
          <w:p w:rsidR="008F5BE2" w:rsidRDefault="008F5BE2" w:rsidP="00D65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-Sª gestión mantenimiento (preventivo/correctivo)</w:t>
            </w:r>
          </w:p>
        </w:tc>
      </w:tr>
      <w:tr w:rsidR="001924E1" w:rsidTr="001924E1">
        <w:tc>
          <w:tcPr>
            <w:tcW w:w="1847" w:type="dxa"/>
          </w:tcPr>
          <w:p w:rsidR="008F5BE2" w:rsidRDefault="008F5BE2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</w:t>
            </w:r>
            <w:r w:rsidR="0013431D">
              <w:rPr>
                <w:sz w:val="28"/>
                <w:szCs w:val="28"/>
              </w:rPr>
              <w:t xml:space="preserve"> TA</w:t>
            </w:r>
          </w:p>
        </w:tc>
        <w:tc>
          <w:tcPr>
            <w:tcW w:w="1267" w:type="dxa"/>
          </w:tcPr>
          <w:p w:rsidR="008F5BE2" w:rsidRDefault="0013431D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95" w:type="dxa"/>
          </w:tcPr>
          <w:p w:rsidR="008F5BE2" w:rsidRDefault="008F5BE2" w:rsidP="00BF56A3">
            <w:pPr>
              <w:rPr>
                <w:sz w:val="28"/>
                <w:szCs w:val="28"/>
              </w:rPr>
            </w:pPr>
          </w:p>
        </w:tc>
        <w:tc>
          <w:tcPr>
            <w:tcW w:w="3885" w:type="dxa"/>
          </w:tcPr>
          <w:p w:rsidR="008F5BE2" w:rsidRDefault="0013431D" w:rsidP="00D65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Tres perfiles: </w:t>
            </w:r>
            <w:r w:rsidR="00AB0D36">
              <w:rPr>
                <w:sz w:val="28"/>
                <w:szCs w:val="28"/>
              </w:rPr>
              <w:t>teleasistente, coordinador y supervisor (definidos por funciones)</w:t>
            </w:r>
          </w:p>
        </w:tc>
      </w:tr>
      <w:tr w:rsidR="001924E1" w:rsidTr="001924E1">
        <w:tc>
          <w:tcPr>
            <w:tcW w:w="1847" w:type="dxa"/>
          </w:tcPr>
          <w:p w:rsidR="00AB0D36" w:rsidRDefault="00AB0D36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Atención personalizada (ACP) y proactiva</w:t>
            </w:r>
            <w:r w:rsidR="00446702">
              <w:rPr>
                <w:sz w:val="28"/>
                <w:szCs w:val="28"/>
              </w:rPr>
              <w:t xml:space="preserve"> TA</w:t>
            </w:r>
          </w:p>
        </w:tc>
        <w:tc>
          <w:tcPr>
            <w:tcW w:w="1267" w:type="dxa"/>
          </w:tcPr>
          <w:p w:rsidR="00AB0D36" w:rsidRPr="00AB0D36" w:rsidRDefault="00AB0D36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a)</w:t>
            </w:r>
          </w:p>
        </w:tc>
        <w:tc>
          <w:tcPr>
            <w:tcW w:w="1495" w:type="dxa"/>
          </w:tcPr>
          <w:p w:rsidR="00AB0D36" w:rsidRDefault="00AB0D36" w:rsidP="00BF5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 PPGG B (A a la D) B.3 DF 69/2008</w:t>
            </w:r>
          </w:p>
        </w:tc>
        <w:tc>
          <w:tcPr>
            <w:tcW w:w="3885" w:type="dxa"/>
          </w:tcPr>
          <w:p w:rsidR="00AB0D36" w:rsidRPr="00AB0D36" w:rsidRDefault="00AB0D36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0D36">
              <w:rPr>
                <w:sz w:val="28"/>
                <w:szCs w:val="28"/>
              </w:rPr>
              <w:t>Filosofía ACP</w:t>
            </w:r>
          </w:p>
          <w:p w:rsidR="00AB0D36" w:rsidRPr="00AB0D36" w:rsidRDefault="00AB0D36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-Va</w:t>
            </w:r>
            <w:r w:rsidRPr="00AB0D36">
              <w:rPr>
                <w:sz w:val="28"/>
                <w:szCs w:val="28"/>
              </w:rPr>
              <w:t>loración y Plan</w:t>
            </w:r>
          </w:p>
          <w:p w:rsidR="00AB0D36" w:rsidRPr="00AB0D36" w:rsidRDefault="00AB0D36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-Información y actualización</w:t>
            </w:r>
          </w:p>
        </w:tc>
      </w:tr>
      <w:tr w:rsidR="001924E1" w:rsidTr="001924E1">
        <w:tc>
          <w:tcPr>
            <w:tcW w:w="1847" w:type="dxa"/>
          </w:tcPr>
          <w:p w:rsidR="00AB0D36" w:rsidRDefault="00AB0D36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Atención en situaciones de emergencia</w:t>
            </w:r>
            <w:r w:rsidR="00446702">
              <w:rPr>
                <w:sz w:val="28"/>
                <w:szCs w:val="28"/>
              </w:rPr>
              <w:t xml:space="preserve"> TA</w:t>
            </w:r>
          </w:p>
        </w:tc>
        <w:tc>
          <w:tcPr>
            <w:tcW w:w="1267" w:type="dxa"/>
          </w:tcPr>
          <w:p w:rsidR="00AB0D36" w:rsidRPr="00AB0D36" w:rsidRDefault="00AB0D36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b)</w:t>
            </w:r>
          </w:p>
        </w:tc>
        <w:tc>
          <w:tcPr>
            <w:tcW w:w="1495" w:type="dxa"/>
          </w:tcPr>
          <w:p w:rsidR="00AB0D36" w:rsidRDefault="00AB0D36" w:rsidP="00BF5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 PPGG B (A a la D) B.3 DF 69/2008</w:t>
            </w:r>
          </w:p>
        </w:tc>
        <w:tc>
          <w:tcPr>
            <w:tcW w:w="3885" w:type="dxa"/>
          </w:tcPr>
          <w:p w:rsidR="00AB0D36" w:rsidRDefault="00AB0D36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-Frecuencia de contacto por usuari@s</w:t>
            </w:r>
          </w:p>
          <w:p w:rsidR="00AB0D36" w:rsidRPr="00AB0D36" w:rsidRDefault="00AB0D36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-Procesos y protocolos</w:t>
            </w:r>
          </w:p>
        </w:tc>
      </w:tr>
      <w:tr w:rsidR="001924E1" w:rsidTr="001924E1">
        <w:tc>
          <w:tcPr>
            <w:tcW w:w="1847" w:type="dxa"/>
          </w:tcPr>
          <w:p w:rsidR="00AB0D36" w:rsidRDefault="00AB0D36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Personas cuidadoras y Enfoque comunitario</w:t>
            </w:r>
            <w:r w:rsidR="00446702">
              <w:rPr>
                <w:sz w:val="28"/>
                <w:szCs w:val="28"/>
              </w:rPr>
              <w:t xml:space="preserve"> en TA</w:t>
            </w:r>
          </w:p>
        </w:tc>
        <w:tc>
          <w:tcPr>
            <w:tcW w:w="1267" w:type="dxa"/>
          </w:tcPr>
          <w:p w:rsidR="00AB0D36" w:rsidRDefault="00AB0D36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c) y d)</w:t>
            </w:r>
          </w:p>
        </w:tc>
        <w:tc>
          <w:tcPr>
            <w:tcW w:w="1495" w:type="dxa"/>
          </w:tcPr>
          <w:p w:rsidR="00AB0D36" w:rsidRDefault="00AB0D36" w:rsidP="00BF5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 PPGG B (A a la D) B.3 DF 69/2008</w:t>
            </w:r>
          </w:p>
        </w:tc>
        <w:tc>
          <w:tcPr>
            <w:tcW w:w="3885" w:type="dxa"/>
          </w:tcPr>
          <w:p w:rsidR="00AB0D36" w:rsidRDefault="00AB0D36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-Tenerlo en cuenta en planes</w:t>
            </w:r>
          </w:p>
          <w:p w:rsidR="00AB0D36" w:rsidRDefault="00AB0D36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-prevención soledad</w:t>
            </w:r>
          </w:p>
        </w:tc>
      </w:tr>
      <w:tr w:rsidR="001924E1" w:rsidTr="001924E1">
        <w:tc>
          <w:tcPr>
            <w:tcW w:w="1847" w:type="dxa"/>
          </w:tcPr>
          <w:p w:rsidR="00AB0D36" w:rsidRDefault="00AB0D36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Requisitos documentales</w:t>
            </w:r>
            <w:r w:rsidR="00446702">
              <w:rPr>
                <w:sz w:val="28"/>
                <w:szCs w:val="28"/>
              </w:rPr>
              <w:t xml:space="preserve"> para TA</w:t>
            </w:r>
          </w:p>
        </w:tc>
        <w:tc>
          <w:tcPr>
            <w:tcW w:w="1267" w:type="dxa"/>
          </w:tcPr>
          <w:p w:rsidR="00AB0D36" w:rsidRDefault="00AB0D36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95" w:type="dxa"/>
          </w:tcPr>
          <w:p w:rsidR="00AB0D36" w:rsidRDefault="00AB0D36" w:rsidP="00BF56A3">
            <w:pPr>
              <w:rPr>
                <w:sz w:val="28"/>
                <w:szCs w:val="28"/>
              </w:rPr>
            </w:pPr>
          </w:p>
        </w:tc>
        <w:tc>
          <w:tcPr>
            <w:tcW w:w="3885" w:type="dxa"/>
          </w:tcPr>
          <w:p w:rsidR="00AB0D36" w:rsidRDefault="00446702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-Registro de planes</w:t>
            </w:r>
          </w:p>
          <w:p w:rsidR="00446702" w:rsidRDefault="00446702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-Registro informático de comunicaciones</w:t>
            </w:r>
          </w:p>
          <w:p w:rsidR="00446702" w:rsidRDefault="00446702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-Registro de recursos en la zona ante emergencias</w:t>
            </w:r>
          </w:p>
        </w:tc>
      </w:tr>
      <w:tr w:rsidR="001924E1" w:rsidTr="001924E1">
        <w:tc>
          <w:tcPr>
            <w:tcW w:w="1847" w:type="dxa"/>
          </w:tcPr>
          <w:p w:rsidR="00446702" w:rsidRDefault="00107748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Mejora continua</w:t>
            </w:r>
            <w:r w:rsidR="005C1975">
              <w:rPr>
                <w:sz w:val="28"/>
                <w:szCs w:val="28"/>
              </w:rPr>
              <w:t xml:space="preserve"> (progresiva)</w:t>
            </w:r>
            <w:r>
              <w:rPr>
                <w:sz w:val="28"/>
                <w:szCs w:val="28"/>
              </w:rPr>
              <w:t xml:space="preserve"> y </w:t>
            </w:r>
            <w:r>
              <w:rPr>
                <w:sz w:val="28"/>
                <w:szCs w:val="28"/>
              </w:rPr>
              <w:lastRenderedPageBreak/>
              <w:t>convergencia financiada</w:t>
            </w:r>
          </w:p>
        </w:tc>
        <w:tc>
          <w:tcPr>
            <w:tcW w:w="1267" w:type="dxa"/>
          </w:tcPr>
          <w:p w:rsidR="00446702" w:rsidRDefault="00107748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495" w:type="dxa"/>
          </w:tcPr>
          <w:p w:rsidR="00446702" w:rsidRDefault="00107748" w:rsidP="00BF5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31, 39 j), 40.1 a) y Anexo III</w:t>
            </w:r>
          </w:p>
        </w:tc>
        <w:tc>
          <w:tcPr>
            <w:tcW w:w="3885" w:type="dxa"/>
          </w:tcPr>
          <w:p w:rsidR="00446702" w:rsidRDefault="00107748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Buenas prácticas del Cuestionario de Autoevaluación de la Comisión de la Red ACP </w:t>
            </w:r>
            <w:r>
              <w:rPr>
                <w:sz w:val="28"/>
                <w:szCs w:val="28"/>
              </w:rPr>
              <w:lastRenderedPageBreak/>
              <w:t>hasta tener trabajos de PTEC del CT del SAAD</w:t>
            </w:r>
          </w:p>
        </w:tc>
      </w:tr>
      <w:tr w:rsidR="001924E1" w:rsidTr="001924E1">
        <w:tc>
          <w:tcPr>
            <w:tcW w:w="1847" w:type="dxa"/>
          </w:tcPr>
          <w:p w:rsidR="005C1975" w:rsidRDefault="005C1975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Características sª de evaluación</w:t>
            </w:r>
          </w:p>
        </w:tc>
        <w:tc>
          <w:tcPr>
            <w:tcW w:w="1267" w:type="dxa"/>
          </w:tcPr>
          <w:p w:rsidR="005C1975" w:rsidRDefault="005C1975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95" w:type="dxa"/>
          </w:tcPr>
          <w:p w:rsidR="005C1975" w:rsidRDefault="005C1975" w:rsidP="00BF5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31, 39 j), 40.1 a) y Anexo III</w:t>
            </w:r>
          </w:p>
        </w:tc>
        <w:tc>
          <w:tcPr>
            <w:tcW w:w="3885" w:type="dxa"/>
          </w:tcPr>
          <w:p w:rsidR="005C1975" w:rsidRDefault="005C1975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-Mínimos CT</w:t>
            </w:r>
          </w:p>
          <w:p w:rsidR="005C1975" w:rsidRDefault="005C1975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-Ex post</w:t>
            </w:r>
          </w:p>
          <w:p w:rsidR="005C1975" w:rsidRDefault="005C1975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-En torno a 5 principios (Dimensión 1 de nuestro Cuestionario)</w:t>
            </w:r>
          </w:p>
          <w:p w:rsidR="005C1975" w:rsidRDefault="005C1975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-Calidad condiciones de trabajo (gestión de personal de Anexo III y dimensión 2 de Cuestionario)</w:t>
            </w:r>
          </w:p>
          <w:p w:rsidR="005C1975" w:rsidRDefault="005C1975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-Tres partes (marco, sistema de evaluación y planes de mejora)</w:t>
            </w:r>
          </w:p>
          <w:p w:rsidR="005C1975" w:rsidRDefault="005C1975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-Publicidad de las evaluaciones</w:t>
            </w:r>
          </w:p>
        </w:tc>
      </w:tr>
      <w:tr w:rsidR="001924E1" w:rsidTr="001924E1">
        <w:tc>
          <w:tcPr>
            <w:tcW w:w="1847" w:type="dxa"/>
          </w:tcPr>
          <w:p w:rsidR="005C1975" w:rsidRDefault="005C1975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Transparencia</w:t>
            </w:r>
          </w:p>
        </w:tc>
        <w:tc>
          <w:tcPr>
            <w:tcW w:w="1267" w:type="dxa"/>
          </w:tcPr>
          <w:p w:rsidR="005C1975" w:rsidRDefault="009E4BEF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95" w:type="dxa"/>
          </w:tcPr>
          <w:p w:rsidR="005C1975" w:rsidRDefault="005C1975" w:rsidP="00BF56A3">
            <w:pPr>
              <w:rPr>
                <w:sz w:val="28"/>
                <w:szCs w:val="28"/>
              </w:rPr>
            </w:pPr>
          </w:p>
        </w:tc>
        <w:tc>
          <w:tcPr>
            <w:tcW w:w="3885" w:type="dxa"/>
          </w:tcPr>
          <w:p w:rsidR="005C1975" w:rsidRDefault="009E4BEF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-Monitorización</w:t>
            </w:r>
          </w:p>
          <w:p w:rsidR="009E4BEF" w:rsidRDefault="009E4BEF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-Conexión con contrataciones y conciertos</w:t>
            </w:r>
          </w:p>
        </w:tc>
      </w:tr>
      <w:tr w:rsidR="001924E1" w:rsidTr="001924E1">
        <w:tc>
          <w:tcPr>
            <w:tcW w:w="1847" w:type="dxa"/>
          </w:tcPr>
          <w:p w:rsidR="009E4BEF" w:rsidRDefault="009E4BEF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Vigencia</w:t>
            </w:r>
          </w:p>
        </w:tc>
        <w:tc>
          <w:tcPr>
            <w:tcW w:w="1267" w:type="dxa"/>
          </w:tcPr>
          <w:p w:rsidR="009E4BEF" w:rsidRDefault="009E4BEF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y 39 y 37 y 40</w:t>
            </w:r>
          </w:p>
        </w:tc>
        <w:tc>
          <w:tcPr>
            <w:tcW w:w="1495" w:type="dxa"/>
          </w:tcPr>
          <w:p w:rsidR="009E4BEF" w:rsidRDefault="009E4BEF" w:rsidP="00BF56A3">
            <w:pPr>
              <w:rPr>
                <w:sz w:val="28"/>
                <w:szCs w:val="28"/>
              </w:rPr>
            </w:pPr>
          </w:p>
        </w:tc>
        <w:tc>
          <w:tcPr>
            <w:tcW w:w="3885" w:type="dxa"/>
          </w:tcPr>
          <w:p w:rsidR="009E4BEF" w:rsidRDefault="009E4BEF" w:rsidP="009E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-Desde entrada en vigor de la modificación (abril 2023)</w:t>
            </w:r>
          </w:p>
          <w:p w:rsidR="009E4BEF" w:rsidRDefault="009E4BEF" w:rsidP="009E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66CD7">
              <w:rPr>
                <w:sz w:val="28"/>
                <w:szCs w:val="28"/>
              </w:rPr>
              <w:t xml:space="preserve">Fecha límite (31/12/2029) para cumplir y </w:t>
            </w:r>
            <w:r>
              <w:rPr>
                <w:sz w:val="28"/>
                <w:szCs w:val="28"/>
              </w:rPr>
              <w:t>Sª para concretar y publicitar grado de cumplimiento en función de la financiación</w:t>
            </w:r>
            <w:r w:rsidR="00B66CD7">
              <w:rPr>
                <w:sz w:val="28"/>
                <w:szCs w:val="28"/>
              </w:rPr>
              <w:t xml:space="preserve"> </w:t>
            </w:r>
          </w:p>
        </w:tc>
      </w:tr>
      <w:tr w:rsidR="009E4BEF" w:rsidTr="001924E1">
        <w:tc>
          <w:tcPr>
            <w:tcW w:w="1847" w:type="dxa"/>
          </w:tcPr>
          <w:p w:rsidR="009E4BEF" w:rsidRDefault="00B66CD7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Planes e informes de transición o adecuación</w:t>
            </w:r>
          </w:p>
        </w:tc>
        <w:tc>
          <w:tcPr>
            <w:tcW w:w="1267" w:type="dxa"/>
          </w:tcPr>
          <w:p w:rsidR="009E4BEF" w:rsidRDefault="00B66CD7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95" w:type="dxa"/>
          </w:tcPr>
          <w:p w:rsidR="009E4BEF" w:rsidRDefault="009E4BEF" w:rsidP="00BF56A3">
            <w:pPr>
              <w:rPr>
                <w:sz w:val="28"/>
                <w:szCs w:val="28"/>
              </w:rPr>
            </w:pPr>
          </w:p>
        </w:tc>
        <w:tc>
          <w:tcPr>
            <w:tcW w:w="3885" w:type="dxa"/>
          </w:tcPr>
          <w:p w:rsidR="009E4BEF" w:rsidRDefault="00B66CD7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años desde abril 2023 para presentar el plan</w:t>
            </w:r>
          </w:p>
          <w:p w:rsidR="00B66CD7" w:rsidRDefault="00B66CD7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-Informes anuales justificados de progresión</w:t>
            </w:r>
          </w:p>
        </w:tc>
      </w:tr>
      <w:tr w:rsidR="00B66CD7" w:rsidTr="001924E1">
        <w:tc>
          <w:tcPr>
            <w:tcW w:w="1847" w:type="dxa"/>
          </w:tcPr>
          <w:p w:rsidR="00B66CD7" w:rsidRDefault="00B66CD7" w:rsidP="00B4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Registro de Servicios</w:t>
            </w:r>
          </w:p>
        </w:tc>
        <w:tc>
          <w:tcPr>
            <w:tcW w:w="1267" w:type="dxa"/>
          </w:tcPr>
          <w:p w:rsidR="00B66CD7" w:rsidRDefault="00B66CD7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95" w:type="dxa"/>
          </w:tcPr>
          <w:p w:rsidR="00B66CD7" w:rsidRDefault="00B66CD7" w:rsidP="00BF5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LF 15/2006 y DF 34/2011</w:t>
            </w:r>
          </w:p>
        </w:tc>
        <w:tc>
          <w:tcPr>
            <w:tcW w:w="3885" w:type="dxa"/>
          </w:tcPr>
          <w:p w:rsidR="00B66CD7" w:rsidRDefault="00B66CD7" w:rsidP="00AB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-Actualización</w:t>
            </w:r>
          </w:p>
        </w:tc>
      </w:tr>
    </w:tbl>
    <w:p w:rsidR="007D7BD2" w:rsidRDefault="007D7BD2">
      <w:pPr>
        <w:rPr>
          <w:sz w:val="28"/>
          <w:szCs w:val="28"/>
        </w:rPr>
      </w:pPr>
    </w:p>
    <w:p w:rsidR="00F871CA" w:rsidRDefault="00F871CA">
      <w:pPr>
        <w:rPr>
          <w:sz w:val="28"/>
          <w:szCs w:val="28"/>
        </w:rPr>
      </w:pPr>
      <w:r>
        <w:rPr>
          <w:sz w:val="28"/>
          <w:szCs w:val="28"/>
        </w:rPr>
        <w:t>Habilitaciones (punto.8 del Acuerdo)</w:t>
      </w:r>
      <w:r>
        <w:rPr>
          <w:sz w:val="28"/>
          <w:szCs w:val="28"/>
        </w:rPr>
        <w:tab/>
        <w:t>Se ha regulado ya por la ANADP como hasta ahora</w:t>
      </w:r>
    </w:p>
    <w:p w:rsidR="002E7EC6" w:rsidRDefault="002E7EC6">
      <w:pPr>
        <w:rPr>
          <w:sz w:val="28"/>
          <w:szCs w:val="28"/>
        </w:rPr>
      </w:pPr>
      <w:r>
        <w:rPr>
          <w:sz w:val="28"/>
          <w:szCs w:val="28"/>
        </w:rPr>
        <w:t>Encuadramiento cuidados (punto 11)</w:t>
      </w:r>
    </w:p>
    <w:p w:rsidR="00F871CA" w:rsidRDefault="00F871CA">
      <w:pPr>
        <w:rPr>
          <w:sz w:val="28"/>
          <w:szCs w:val="28"/>
        </w:rPr>
      </w:pPr>
    </w:p>
    <w:p w:rsidR="003805EF" w:rsidRDefault="003805EF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01654" w:rsidTr="00801654">
        <w:tc>
          <w:tcPr>
            <w:tcW w:w="2831" w:type="dxa"/>
          </w:tcPr>
          <w:p w:rsidR="00801654" w:rsidRDefault="00801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OTROS ASUNTOS</w:t>
            </w:r>
          </w:p>
        </w:tc>
        <w:tc>
          <w:tcPr>
            <w:tcW w:w="2831" w:type="dxa"/>
          </w:tcPr>
          <w:p w:rsidR="00801654" w:rsidRDefault="00801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DF 92/2020</w:t>
            </w:r>
          </w:p>
        </w:tc>
        <w:tc>
          <w:tcPr>
            <w:tcW w:w="2832" w:type="dxa"/>
          </w:tcPr>
          <w:p w:rsidR="00801654" w:rsidRDefault="00801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CAMBIO</w:t>
            </w:r>
          </w:p>
        </w:tc>
      </w:tr>
      <w:tr w:rsidR="00801654" w:rsidTr="00801654">
        <w:tc>
          <w:tcPr>
            <w:tcW w:w="2831" w:type="dxa"/>
          </w:tcPr>
          <w:p w:rsidR="00801654" w:rsidRDefault="00AA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Requisitos de otros centros</w:t>
            </w:r>
          </w:p>
        </w:tc>
        <w:tc>
          <w:tcPr>
            <w:tcW w:w="2831" w:type="dxa"/>
          </w:tcPr>
          <w:p w:rsidR="00801654" w:rsidRDefault="00AA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Art.2.2</w:t>
            </w:r>
          </w:p>
        </w:tc>
        <w:tc>
          <w:tcPr>
            <w:tcW w:w="2832" w:type="dxa"/>
          </w:tcPr>
          <w:p w:rsidR="00801654" w:rsidRDefault="00AA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Centros de áreas de menores y </w:t>
            </w:r>
            <w:r w:rsidR="002E7EC6">
              <w:rPr>
                <w:sz w:val="28"/>
                <w:szCs w:val="28"/>
              </w:rPr>
              <w:t xml:space="preserve">de </w:t>
            </w:r>
            <w:r>
              <w:rPr>
                <w:sz w:val="28"/>
                <w:szCs w:val="28"/>
              </w:rPr>
              <w:t>mujer</w:t>
            </w:r>
            <w:r w:rsidR="002E7EC6">
              <w:rPr>
                <w:sz w:val="28"/>
                <w:szCs w:val="28"/>
              </w:rPr>
              <w:t>es</w:t>
            </w:r>
          </w:p>
        </w:tc>
      </w:tr>
      <w:tr w:rsidR="00801654" w:rsidTr="00801654">
        <w:tc>
          <w:tcPr>
            <w:tcW w:w="2831" w:type="dxa"/>
          </w:tcPr>
          <w:p w:rsidR="00801654" w:rsidRDefault="00E36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Adaptación a Ley 8/2021</w:t>
            </w:r>
          </w:p>
        </w:tc>
        <w:tc>
          <w:tcPr>
            <w:tcW w:w="2831" w:type="dxa"/>
          </w:tcPr>
          <w:p w:rsidR="00801654" w:rsidRDefault="00AA5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Art. 45.2 b)</w:t>
            </w:r>
          </w:p>
          <w:p w:rsidR="00AA510D" w:rsidRDefault="00AA5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 A) RRFF: 3.3, 4.5 y 5Aiv)</w:t>
            </w:r>
          </w:p>
        </w:tc>
        <w:tc>
          <w:tcPr>
            <w:tcW w:w="2832" w:type="dxa"/>
          </w:tcPr>
          <w:p w:rsidR="00801654" w:rsidRDefault="00AA5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tutoría y representación legal a distintos sistemas de apoyos</w:t>
            </w:r>
          </w:p>
        </w:tc>
      </w:tr>
      <w:tr w:rsidR="00801654" w:rsidTr="00801654">
        <w:tc>
          <w:tcPr>
            <w:tcW w:w="2831" w:type="dxa"/>
          </w:tcPr>
          <w:p w:rsidR="00801654" w:rsidRDefault="008D1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 Residencia Hogar</w:t>
            </w:r>
          </w:p>
        </w:tc>
        <w:tc>
          <w:tcPr>
            <w:tcW w:w="2831" w:type="dxa"/>
          </w:tcPr>
          <w:p w:rsidR="00801654" w:rsidRDefault="008D1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II A) Tipos servicio</w:t>
            </w:r>
          </w:p>
        </w:tc>
        <w:tc>
          <w:tcPr>
            <w:tcW w:w="2832" w:type="dxa"/>
          </w:tcPr>
          <w:p w:rsidR="00801654" w:rsidRDefault="008D1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limitar para personas con enfermedad mental</w:t>
            </w:r>
          </w:p>
        </w:tc>
      </w:tr>
      <w:tr w:rsidR="00801654" w:rsidTr="00801654">
        <w:tc>
          <w:tcPr>
            <w:tcW w:w="2831" w:type="dxa"/>
          </w:tcPr>
          <w:p w:rsidR="00801654" w:rsidRDefault="008D1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Requisitos materiales de Pisos tutelados, supervisados, viviendas vinculadas y mini residencia hogar</w:t>
            </w:r>
          </w:p>
        </w:tc>
        <w:tc>
          <w:tcPr>
            <w:tcW w:w="2831" w:type="dxa"/>
          </w:tcPr>
          <w:p w:rsidR="00801654" w:rsidRDefault="008D1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II A) requisitos específicos materiales</w:t>
            </w:r>
          </w:p>
        </w:tc>
        <w:tc>
          <w:tcPr>
            <w:tcW w:w="2832" w:type="dxa"/>
          </w:tcPr>
          <w:p w:rsidR="00801654" w:rsidRDefault="008D1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 de las viviendas con apoyo, menos discapacidad (que añadiríamos de accesibilidad)</w:t>
            </w:r>
          </w:p>
        </w:tc>
      </w:tr>
      <w:tr w:rsidR="008D11E5" w:rsidTr="00801654">
        <w:tc>
          <w:tcPr>
            <w:tcW w:w="2831" w:type="dxa"/>
          </w:tcPr>
          <w:p w:rsidR="008D11E5" w:rsidRDefault="008D1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Ratios de centros residenciales</w:t>
            </w:r>
          </w:p>
        </w:tc>
        <w:tc>
          <w:tcPr>
            <w:tcW w:w="2831" w:type="dxa"/>
          </w:tcPr>
          <w:p w:rsidR="008D11E5" w:rsidRDefault="008D1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II A) requisitos de personal</w:t>
            </w:r>
          </w:p>
        </w:tc>
        <w:tc>
          <w:tcPr>
            <w:tcW w:w="2832" w:type="dxa"/>
          </w:tcPr>
          <w:p w:rsidR="008D11E5" w:rsidRDefault="008D11E5">
            <w:pPr>
              <w:rPr>
                <w:sz w:val="28"/>
                <w:szCs w:val="28"/>
              </w:rPr>
            </w:pPr>
          </w:p>
        </w:tc>
      </w:tr>
      <w:tr w:rsidR="008D11E5" w:rsidTr="00801654">
        <w:tc>
          <w:tcPr>
            <w:tcW w:w="2831" w:type="dxa"/>
          </w:tcPr>
          <w:p w:rsidR="008D11E5" w:rsidRDefault="008D1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Residencia Hogar</w:t>
            </w:r>
          </w:p>
        </w:tc>
        <w:tc>
          <w:tcPr>
            <w:tcW w:w="2831" w:type="dxa"/>
          </w:tcPr>
          <w:p w:rsidR="008D11E5" w:rsidRDefault="008D11E5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8D11E5" w:rsidRDefault="008D1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Definirla en tipos de servicios</w:t>
            </w:r>
          </w:p>
        </w:tc>
      </w:tr>
      <w:tr w:rsidR="008D11E5" w:rsidTr="00801654">
        <w:tc>
          <w:tcPr>
            <w:tcW w:w="2831" w:type="dxa"/>
          </w:tcPr>
          <w:p w:rsidR="008D11E5" w:rsidRDefault="008D1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Ratios nocturnas</w:t>
            </w:r>
          </w:p>
        </w:tc>
        <w:tc>
          <w:tcPr>
            <w:tcW w:w="2831" w:type="dxa"/>
          </w:tcPr>
          <w:p w:rsidR="008D11E5" w:rsidRDefault="008D11E5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8D11E5" w:rsidRDefault="008D1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Revisar relación entre autorizados y homologados</w:t>
            </w:r>
          </w:p>
        </w:tc>
      </w:tr>
      <w:tr w:rsidR="008D11E5" w:rsidTr="00801654">
        <w:tc>
          <w:tcPr>
            <w:tcW w:w="2831" w:type="dxa"/>
          </w:tcPr>
          <w:p w:rsidR="008D11E5" w:rsidRDefault="004B3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Incumplimientos de homologados</w:t>
            </w:r>
          </w:p>
        </w:tc>
        <w:tc>
          <w:tcPr>
            <w:tcW w:w="2831" w:type="dxa"/>
          </w:tcPr>
          <w:p w:rsidR="008D11E5" w:rsidRDefault="008D11E5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8D11E5" w:rsidRDefault="008D11E5">
            <w:pPr>
              <w:rPr>
                <w:sz w:val="28"/>
                <w:szCs w:val="28"/>
              </w:rPr>
            </w:pPr>
          </w:p>
        </w:tc>
      </w:tr>
      <w:tr w:rsidR="00B234FE" w:rsidTr="00801654">
        <w:tc>
          <w:tcPr>
            <w:tcW w:w="2831" w:type="dxa"/>
          </w:tcPr>
          <w:p w:rsidR="00B234FE" w:rsidRDefault="00B2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Desarrollar los servicios de promoción de la autonomía</w:t>
            </w:r>
          </w:p>
        </w:tc>
        <w:tc>
          <w:tcPr>
            <w:tcW w:w="2831" w:type="dxa"/>
          </w:tcPr>
          <w:p w:rsidR="00B234FE" w:rsidRDefault="00B234FE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B234FE" w:rsidRDefault="00B234FE">
            <w:pPr>
              <w:rPr>
                <w:sz w:val="28"/>
                <w:szCs w:val="28"/>
              </w:rPr>
            </w:pPr>
          </w:p>
        </w:tc>
      </w:tr>
    </w:tbl>
    <w:p w:rsidR="00801654" w:rsidRDefault="00801654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40AE9" w:rsidTr="00740AE9">
        <w:tc>
          <w:tcPr>
            <w:tcW w:w="2831" w:type="dxa"/>
          </w:tcPr>
          <w:p w:rsidR="00740AE9" w:rsidRDefault="00740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OTRAS MODIFICACIONES</w:t>
            </w:r>
          </w:p>
        </w:tc>
        <w:tc>
          <w:tcPr>
            <w:tcW w:w="2831" w:type="dxa"/>
          </w:tcPr>
          <w:p w:rsidR="00740AE9" w:rsidRDefault="00740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DF CARTERA</w:t>
            </w:r>
          </w:p>
        </w:tc>
        <w:tc>
          <w:tcPr>
            <w:tcW w:w="2832" w:type="dxa"/>
          </w:tcPr>
          <w:p w:rsidR="00740AE9" w:rsidRDefault="00740AE9">
            <w:pPr>
              <w:rPr>
                <w:sz w:val="28"/>
                <w:szCs w:val="28"/>
              </w:rPr>
            </w:pPr>
          </w:p>
        </w:tc>
      </w:tr>
      <w:tr w:rsidR="00740AE9" w:rsidTr="00740AE9">
        <w:tc>
          <w:tcPr>
            <w:tcW w:w="2831" w:type="dxa"/>
          </w:tcPr>
          <w:p w:rsidR="00740AE9" w:rsidRDefault="001A0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Previsión sobre actualizaciones</w:t>
            </w:r>
          </w:p>
        </w:tc>
        <w:tc>
          <w:tcPr>
            <w:tcW w:w="2831" w:type="dxa"/>
          </w:tcPr>
          <w:p w:rsidR="00740AE9" w:rsidRDefault="00740AE9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740AE9" w:rsidRDefault="00740AE9">
            <w:pPr>
              <w:rPr>
                <w:sz w:val="28"/>
                <w:szCs w:val="28"/>
              </w:rPr>
            </w:pPr>
          </w:p>
        </w:tc>
      </w:tr>
      <w:tr w:rsidR="00740AE9" w:rsidTr="00740AE9">
        <w:tc>
          <w:tcPr>
            <w:tcW w:w="2831" w:type="dxa"/>
          </w:tcPr>
          <w:p w:rsidR="00740AE9" w:rsidRDefault="001A0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Aju</w:t>
            </w:r>
            <w:bookmarkStart w:id="0" w:name="_GoBack"/>
            <w:bookmarkEnd w:id="0"/>
            <w:r>
              <w:rPr>
                <w:sz w:val="28"/>
                <w:szCs w:val="28"/>
              </w:rPr>
              <w:t>stes en algunos servicios</w:t>
            </w:r>
          </w:p>
        </w:tc>
        <w:tc>
          <w:tcPr>
            <w:tcW w:w="2831" w:type="dxa"/>
          </w:tcPr>
          <w:p w:rsidR="00740AE9" w:rsidRDefault="00740AE9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740AE9" w:rsidRDefault="00740AE9">
            <w:pPr>
              <w:rPr>
                <w:sz w:val="28"/>
                <w:szCs w:val="28"/>
              </w:rPr>
            </w:pPr>
          </w:p>
        </w:tc>
      </w:tr>
    </w:tbl>
    <w:p w:rsidR="00740AE9" w:rsidRPr="00801654" w:rsidRDefault="00740AE9">
      <w:pPr>
        <w:rPr>
          <w:sz w:val="28"/>
          <w:szCs w:val="28"/>
        </w:rPr>
      </w:pPr>
    </w:p>
    <w:sectPr w:rsidR="00740AE9" w:rsidRPr="008016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581"/>
    <w:multiLevelType w:val="hybridMultilevel"/>
    <w:tmpl w:val="2F0E7734"/>
    <w:lvl w:ilvl="0" w:tplc="5FA2318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E204D"/>
    <w:multiLevelType w:val="hybridMultilevel"/>
    <w:tmpl w:val="DC56674C"/>
    <w:lvl w:ilvl="0" w:tplc="3BB861B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63AEA"/>
    <w:multiLevelType w:val="hybridMultilevel"/>
    <w:tmpl w:val="A8C63FCE"/>
    <w:lvl w:ilvl="0" w:tplc="0DCA5BA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62CE6"/>
    <w:multiLevelType w:val="hybridMultilevel"/>
    <w:tmpl w:val="4CAE4132"/>
    <w:lvl w:ilvl="0" w:tplc="EEA849B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170EE"/>
    <w:multiLevelType w:val="hybridMultilevel"/>
    <w:tmpl w:val="F8CEA824"/>
    <w:lvl w:ilvl="0" w:tplc="B21208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54"/>
    <w:rsid w:val="00012DCE"/>
    <w:rsid w:val="00016D12"/>
    <w:rsid w:val="000B5D19"/>
    <w:rsid w:val="00107748"/>
    <w:rsid w:val="0012610C"/>
    <w:rsid w:val="0013431D"/>
    <w:rsid w:val="0018147B"/>
    <w:rsid w:val="001924E1"/>
    <w:rsid w:val="001A0B84"/>
    <w:rsid w:val="001D690F"/>
    <w:rsid w:val="002173DF"/>
    <w:rsid w:val="00286DC4"/>
    <w:rsid w:val="002B5059"/>
    <w:rsid w:val="002E7EC6"/>
    <w:rsid w:val="00302BE4"/>
    <w:rsid w:val="0033655B"/>
    <w:rsid w:val="003805EF"/>
    <w:rsid w:val="0043295B"/>
    <w:rsid w:val="00446702"/>
    <w:rsid w:val="004976C5"/>
    <w:rsid w:val="004B161A"/>
    <w:rsid w:val="004B3824"/>
    <w:rsid w:val="004B4012"/>
    <w:rsid w:val="00524CE7"/>
    <w:rsid w:val="00564516"/>
    <w:rsid w:val="005C1975"/>
    <w:rsid w:val="00680C20"/>
    <w:rsid w:val="006E0C5E"/>
    <w:rsid w:val="00740AE9"/>
    <w:rsid w:val="00774A4E"/>
    <w:rsid w:val="007D5F5D"/>
    <w:rsid w:val="007D7BD2"/>
    <w:rsid w:val="00801654"/>
    <w:rsid w:val="00860C96"/>
    <w:rsid w:val="008D11E5"/>
    <w:rsid w:val="008F5BE2"/>
    <w:rsid w:val="00921259"/>
    <w:rsid w:val="009A6AF7"/>
    <w:rsid w:val="009B4AC2"/>
    <w:rsid w:val="009E4BEF"/>
    <w:rsid w:val="00A04DB8"/>
    <w:rsid w:val="00A10C63"/>
    <w:rsid w:val="00AA510D"/>
    <w:rsid w:val="00AA680C"/>
    <w:rsid w:val="00AB0D36"/>
    <w:rsid w:val="00B234FE"/>
    <w:rsid w:val="00B449A0"/>
    <w:rsid w:val="00B62EB1"/>
    <w:rsid w:val="00B66CD7"/>
    <w:rsid w:val="00BA0616"/>
    <w:rsid w:val="00BC09D8"/>
    <w:rsid w:val="00BF56A3"/>
    <w:rsid w:val="00C25D87"/>
    <w:rsid w:val="00C35FAB"/>
    <w:rsid w:val="00C42985"/>
    <w:rsid w:val="00CC56F6"/>
    <w:rsid w:val="00D34A8B"/>
    <w:rsid w:val="00D508BB"/>
    <w:rsid w:val="00D570D9"/>
    <w:rsid w:val="00D6579F"/>
    <w:rsid w:val="00D72B25"/>
    <w:rsid w:val="00DC0747"/>
    <w:rsid w:val="00E3614C"/>
    <w:rsid w:val="00E3635E"/>
    <w:rsid w:val="00E5545C"/>
    <w:rsid w:val="00EC0220"/>
    <w:rsid w:val="00ED7082"/>
    <w:rsid w:val="00F44241"/>
    <w:rsid w:val="00F8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3F59"/>
  <w15:chartTrackingRefBased/>
  <w15:docId w15:val="{38558E26-B988-498C-83EC-7326C3BD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06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9</Pages>
  <Words>1599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N223084</dc:creator>
  <cp:keywords/>
  <dc:description/>
  <cp:lastModifiedBy>N223084</cp:lastModifiedBy>
  <cp:revision>17</cp:revision>
  <cp:lastPrinted>2022-09-09T08:47:00Z</cp:lastPrinted>
  <dcterms:created xsi:type="dcterms:W3CDTF">2022-09-07T05:05:00Z</dcterms:created>
  <dcterms:modified xsi:type="dcterms:W3CDTF">2022-09-14T14:04:00Z</dcterms:modified>
</cp:coreProperties>
</file>